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9893F" w14:textId="77777777" w:rsidR="005058D3" w:rsidRDefault="005058D3" w:rsidP="005058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0684F42" wp14:editId="4CB5781F">
            <wp:extent cx="1045210" cy="1206284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587" cy="1224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F2F86B" w14:textId="77777777" w:rsidR="005058D3" w:rsidRDefault="005058D3" w:rsidP="005058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องค์การบริหารส่วนตำบลขามสะแกแสง</w:t>
      </w:r>
    </w:p>
    <w:p w14:paraId="79312C76" w14:textId="77777777" w:rsidR="005058D3" w:rsidRDefault="005058D3" w:rsidP="005058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>เรื่อง หลักเกณฑ์และวิธีการประเมินผลการปฏิบัติราชการของพนักงาน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</w:p>
    <w:p w14:paraId="6E8393FD" w14:textId="77777777" w:rsidR="005058D3" w:rsidRDefault="005058D3" w:rsidP="005058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1D5DEA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5058D3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48D14B1E" w14:textId="77777777" w:rsidR="001D5DEA" w:rsidRDefault="001D5DEA" w:rsidP="005058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3BA1A1" w14:textId="77777777" w:rsidR="001D5DEA" w:rsidRDefault="005058D3" w:rsidP="001D5DE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>ตามที่คณะกรรมการพนักงาน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ส่วนตำบลจัง</w:t>
      </w:r>
      <w:r w:rsidRPr="005058D3">
        <w:rPr>
          <w:rFonts w:ascii="TH SarabunIT๙" w:hAnsi="TH SarabunIT๙" w:cs="TH SarabunIT๙"/>
          <w:sz w:val="32"/>
          <w:szCs w:val="32"/>
          <w:cs/>
        </w:rPr>
        <w:t>หวัด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</w:t>
      </w:r>
      <w:r w:rsidRPr="005058D3">
        <w:rPr>
          <w:rFonts w:ascii="TH SarabunIT๙" w:hAnsi="TH SarabunIT๙" w:cs="TH SarabunIT๙"/>
          <w:sz w:val="32"/>
          <w:szCs w:val="32"/>
          <w:cs/>
        </w:rPr>
        <w:t xml:space="preserve"> ได้ก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58D3">
        <w:rPr>
          <w:rFonts w:ascii="TH SarabunIT๙" w:hAnsi="TH SarabunIT๙" w:cs="TH SarabunIT๙"/>
          <w:sz w:val="32"/>
          <w:szCs w:val="32"/>
          <w:cs/>
        </w:rPr>
        <w:t>หนดมาตรฐานทั่วไปเกี่ยวกับ หลักเกณฑ์และวิธีการประเมินผลการปฏิบัติงานของพนักงาน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5058D3">
        <w:rPr>
          <w:rFonts w:ascii="TH SarabunIT๙" w:hAnsi="TH SarabunIT๙" w:cs="TH SarabunIT๙"/>
          <w:sz w:val="32"/>
          <w:szCs w:val="32"/>
          <w:cs/>
        </w:rPr>
        <w:t xml:space="preserve"> พ.ศ.๒๕๕๙ 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8D3">
        <w:rPr>
          <w:rFonts w:ascii="TH SarabunIT๙" w:hAnsi="TH SarabunIT๙" w:cs="TH SarabunIT๙"/>
          <w:sz w:val="32"/>
          <w:szCs w:val="32"/>
          <w:cs/>
        </w:rPr>
        <w:t>ก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58D3">
        <w:rPr>
          <w:rFonts w:ascii="TH SarabunIT๙" w:hAnsi="TH SarabunIT๙" w:cs="TH SarabunIT๙"/>
          <w:sz w:val="32"/>
          <w:szCs w:val="32"/>
          <w:cs/>
        </w:rPr>
        <w:t>หนดให้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5058D3">
        <w:rPr>
          <w:rFonts w:ascii="TH SarabunIT๙" w:hAnsi="TH SarabunIT๙" w:cs="TH SarabunIT๙"/>
          <w:sz w:val="32"/>
          <w:szCs w:val="32"/>
          <w:cs/>
        </w:rPr>
        <w:t>จัดท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58D3">
        <w:rPr>
          <w:rFonts w:ascii="TH SarabunIT๙" w:hAnsi="TH SarabunIT๙" w:cs="TH SarabunIT๙"/>
          <w:sz w:val="32"/>
          <w:szCs w:val="32"/>
          <w:cs/>
        </w:rPr>
        <w:t>ประกาศหลักเกณฑ์และวิธีการประเมินผลการปฏิบัติราชการให้พนักงาน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5058D3">
        <w:rPr>
          <w:rFonts w:ascii="TH SarabunIT๙" w:hAnsi="TH SarabunIT๙" w:cs="TH SarabunIT๙"/>
          <w:sz w:val="32"/>
          <w:szCs w:val="32"/>
          <w:cs/>
        </w:rPr>
        <w:t xml:space="preserve">ในสังกัดทราบโดยทั่วกัน 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8D3">
        <w:rPr>
          <w:rFonts w:ascii="TH SarabunIT๙" w:hAnsi="TH SarabunIT๙" w:cs="TH SarabunIT๙"/>
          <w:sz w:val="32"/>
          <w:szCs w:val="32"/>
          <w:cs/>
        </w:rPr>
        <w:t>ก่อน</w:t>
      </w:r>
      <w:r w:rsidR="001D5DEA">
        <w:rPr>
          <w:rFonts w:ascii="TH SarabunIT๙" w:hAnsi="TH SarabunIT๙" w:cs="TH SarabunIT๙"/>
          <w:sz w:val="32"/>
          <w:szCs w:val="32"/>
          <w:cs/>
        </w:rPr>
        <w:t>เริ่มรอบการประเมิน</w:t>
      </w:r>
      <w:r w:rsidRPr="005058D3">
        <w:rPr>
          <w:rFonts w:ascii="TH SarabunIT๙" w:hAnsi="TH SarabunIT๙" w:cs="TH SarabunIT๙"/>
          <w:sz w:val="32"/>
          <w:szCs w:val="32"/>
          <w:cs/>
        </w:rPr>
        <w:t xml:space="preserve">หรือในช่วงเริ่มรอบการประเมิน </w:t>
      </w:r>
      <w:r w:rsidR="001D5DE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AB46E43" w14:textId="77777777" w:rsidR="001D5DEA" w:rsidRDefault="005058D3" w:rsidP="001D5DE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องค์การบริหารส่วนตำบลขามสะแกแสง </w:t>
      </w:r>
      <w:r w:rsidRPr="005058D3">
        <w:rPr>
          <w:rFonts w:ascii="TH SarabunIT๙" w:hAnsi="TH SarabunIT๙" w:cs="TH SarabunIT๙"/>
          <w:sz w:val="32"/>
          <w:szCs w:val="32"/>
          <w:cs/>
        </w:rPr>
        <w:t>จึงขอประกาศหลักเกณฑ์และวิธีการประเมินผลการปฏิบัติราชการของพนักงาน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</w:t>
      </w:r>
      <w:r w:rsidR="001D5DEA">
        <w:rPr>
          <w:rFonts w:ascii="TH SarabunIT๙" w:hAnsi="TH SarabunIT๙" w:cs="TH SarabunIT๙"/>
          <w:sz w:val="32"/>
          <w:szCs w:val="32"/>
          <w:cs/>
        </w:rPr>
        <w:t xml:space="preserve"> ส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58D3">
        <w:rPr>
          <w:rFonts w:ascii="TH SarabunIT๙" w:hAnsi="TH SarabunIT๙" w:cs="TH SarabunIT๙"/>
          <w:sz w:val="32"/>
          <w:szCs w:val="32"/>
          <w:cs/>
        </w:rPr>
        <w:t>หรับรอบการประเมิน ประจ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58D3">
        <w:rPr>
          <w:rFonts w:ascii="TH SarabunIT๙" w:hAnsi="TH SarabunIT๙" w:cs="TH SarabunIT๙"/>
          <w:sz w:val="32"/>
          <w:szCs w:val="32"/>
          <w:cs/>
        </w:rPr>
        <w:t>ปีงบประมาณ พ.ศ. ๒๕๖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5058D3">
        <w:rPr>
          <w:rFonts w:ascii="TH SarabunIT๙" w:hAnsi="TH SarabunIT๙" w:cs="TH SarabunIT๙"/>
          <w:sz w:val="32"/>
          <w:szCs w:val="32"/>
          <w:cs/>
        </w:rPr>
        <w:t xml:space="preserve"> ครั้งที่ ๑ (๑ ตุลาคม ๒๕๖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058D3">
        <w:rPr>
          <w:rFonts w:ascii="TH SarabunIT๙" w:hAnsi="TH SarabunIT๙" w:cs="TH SarabunIT๙"/>
          <w:sz w:val="32"/>
          <w:szCs w:val="32"/>
          <w:cs/>
        </w:rPr>
        <w:t xml:space="preserve"> ถึง ๓๑ มีนาคม ๒๕๖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058D3">
        <w:rPr>
          <w:rFonts w:ascii="TH SarabunIT๙" w:hAnsi="TH SarabunIT๙" w:cs="TH SarabunIT๙"/>
          <w:sz w:val="32"/>
          <w:szCs w:val="32"/>
          <w:cs/>
        </w:rPr>
        <w:t xml:space="preserve">) ดังนี้ </w:t>
      </w:r>
    </w:p>
    <w:p w14:paraId="66F6D2D5" w14:textId="77777777" w:rsidR="001D5DEA" w:rsidRDefault="005058D3" w:rsidP="001D5DE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>๑. การประเมินผลการปฏิบัติงานของพนักงาน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</w:t>
      </w:r>
      <w:r w:rsidRPr="005058D3">
        <w:rPr>
          <w:rFonts w:ascii="TH SarabunIT๙" w:hAnsi="TH SarabunIT๙" w:cs="TH SarabunIT๙"/>
          <w:sz w:val="32"/>
          <w:szCs w:val="32"/>
          <w:cs/>
        </w:rPr>
        <w:t xml:space="preserve"> โดยให้ค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58D3">
        <w:rPr>
          <w:rFonts w:ascii="TH SarabunIT๙" w:hAnsi="TH SarabunIT๙" w:cs="TH SarabunIT๙"/>
          <w:sz w:val="32"/>
          <w:szCs w:val="32"/>
          <w:cs/>
        </w:rPr>
        <w:t>นึง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5058D3">
        <w:rPr>
          <w:rFonts w:ascii="TH SarabunIT๙" w:hAnsi="TH SarabunIT๙" w:cs="TH SarabunIT๙"/>
          <w:sz w:val="32"/>
          <w:szCs w:val="32"/>
          <w:cs/>
        </w:rPr>
        <w:t>ระบบการบริหา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5058D3">
        <w:rPr>
          <w:rFonts w:ascii="TH SarabunIT๙" w:hAnsi="TH SarabunIT๙" w:cs="TH SarabunIT๙"/>
          <w:sz w:val="32"/>
          <w:szCs w:val="32"/>
          <w:cs/>
        </w:rPr>
        <w:t>ผลงาน (</w:t>
      </w:r>
      <w:r w:rsidRPr="005058D3">
        <w:rPr>
          <w:rFonts w:ascii="TH SarabunIT๙" w:hAnsi="TH SarabunIT๙" w:cs="TH SarabunIT๙"/>
          <w:sz w:val="32"/>
          <w:szCs w:val="32"/>
        </w:rPr>
        <w:t>Perfomance Management</w:t>
      </w:r>
      <w:r w:rsidRPr="005058D3">
        <w:rPr>
          <w:rFonts w:ascii="TH SarabunIT๙" w:hAnsi="TH SarabunIT๙" w:cs="TH SarabunIT๙"/>
          <w:sz w:val="32"/>
          <w:szCs w:val="32"/>
          <w:cs/>
        </w:rPr>
        <w:t>)</w:t>
      </w:r>
      <w:r w:rsidR="001D5D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58D3">
        <w:rPr>
          <w:rFonts w:ascii="TH SarabunIT๙" w:hAnsi="TH SarabunIT๙" w:cs="TH SarabunIT๙"/>
          <w:sz w:val="32"/>
          <w:szCs w:val="32"/>
          <w:cs/>
        </w:rPr>
        <w:t xml:space="preserve"> โดยมีองค์ประกอบการประเมินและสัดส่วนคะแนน แบ่งออกเป็น ๒ ส่วน ได้แก่</w:t>
      </w:r>
    </w:p>
    <w:p w14:paraId="2603350F" w14:textId="77777777" w:rsidR="001D5DEA" w:rsidRDefault="005058D3" w:rsidP="001D5DE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>๑.๑ ผลสัมฤทธิ์ของงาน (ไม่น้อยกว่าร้อยละ ๗๐)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8D3">
        <w:rPr>
          <w:rFonts w:ascii="TH SarabunIT๙" w:hAnsi="TH SarabunIT๙" w:cs="TH SarabunIT๙"/>
          <w:sz w:val="32"/>
          <w:szCs w:val="32"/>
          <w:cs/>
        </w:rPr>
        <w:t xml:space="preserve"> โดยประเมินจากปริมาณผลงาน คุณภาพของงาน ความรวดเร็วหรือความตรงต่อเวลา และความประหยัดหรือความคุ้มค่า </w:t>
      </w:r>
    </w:p>
    <w:p w14:paraId="641747B4" w14:textId="77777777" w:rsidR="001D5DEA" w:rsidRDefault="005058D3" w:rsidP="001D5DE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>๑.๒ พฤติกรรมการปฏิบัติราชการ (ร้อยละ ๓๐) โดยประกอบด้วยการประเมินสมรรถนะหลัก สมรรถนะประจ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58D3">
        <w:rPr>
          <w:rFonts w:ascii="TH SarabunIT๙" w:hAnsi="TH SarabunIT๙" w:cs="TH SarabunIT๙"/>
          <w:sz w:val="32"/>
          <w:szCs w:val="32"/>
          <w:cs/>
        </w:rPr>
        <w:t>ตัวผู้บริหาร และสมรรถนะประจ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58D3">
        <w:rPr>
          <w:rFonts w:ascii="TH SarabunIT๙" w:hAnsi="TH SarabunIT๙" w:cs="TH SarabunIT๙"/>
          <w:sz w:val="32"/>
          <w:szCs w:val="32"/>
          <w:cs/>
        </w:rPr>
        <w:t xml:space="preserve">สายงาน </w:t>
      </w:r>
    </w:p>
    <w:p w14:paraId="6C26BAA0" w14:textId="77777777" w:rsidR="001D5DEA" w:rsidRDefault="005058D3" w:rsidP="001D5DE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 xml:space="preserve">๒. หลักเกณฑ์และวิธีการประเมินผลสัมฤทธิ์ของงาน และพฤติกรรมการปฏิบัติราชการ หรือ สมรรถนะ ให้เป็นไปตามหลักเกณฑ์ของมาตรฐานทั่วไปที่ </w:t>
      </w:r>
      <w:proofErr w:type="spellStart"/>
      <w:r w:rsidRPr="005058D3">
        <w:rPr>
          <w:rFonts w:ascii="TH SarabunIT๙" w:hAnsi="TH SarabunIT๙" w:cs="TH SarabunIT๙"/>
          <w:sz w:val="32"/>
          <w:szCs w:val="32"/>
          <w:cs/>
        </w:rPr>
        <w:t>ก.จ</w:t>
      </w:r>
      <w:proofErr w:type="spellEnd"/>
      <w:r w:rsidRPr="005058D3">
        <w:rPr>
          <w:rFonts w:ascii="TH SarabunIT๙" w:hAnsi="TH SarabunIT๙" w:cs="TH SarabunIT๙"/>
          <w:sz w:val="32"/>
          <w:szCs w:val="32"/>
          <w:cs/>
        </w:rPr>
        <w:t>.</w:t>
      </w:r>
      <w:r w:rsidRPr="005058D3">
        <w:rPr>
          <w:rFonts w:ascii="TH SarabunIT๙" w:hAnsi="TH SarabunIT๙" w:cs="TH SarabunIT๙"/>
          <w:sz w:val="32"/>
          <w:szCs w:val="32"/>
        </w:rPr>
        <w:t xml:space="preserve">, </w:t>
      </w:r>
      <w:r w:rsidRPr="005058D3">
        <w:rPr>
          <w:rFonts w:ascii="TH SarabunIT๙" w:hAnsi="TH SarabunIT๙" w:cs="TH SarabunIT๙"/>
          <w:sz w:val="32"/>
          <w:szCs w:val="32"/>
          <w:cs/>
        </w:rPr>
        <w:t>ก.ท.</w:t>
      </w:r>
      <w:r w:rsidRPr="005058D3">
        <w:rPr>
          <w:rFonts w:ascii="TH SarabunIT๙" w:hAnsi="TH SarabunIT๙" w:cs="TH SarabunIT๙"/>
          <w:sz w:val="32"/>
          <w:szCs w:val="32"/>
        </w:rPr>
        <w:t xml:space="preserve">, </w:t>
      </w:r>
      <w:r w:rsidRPr="005058D3">
        <w:rPr>
          <w:rFonts w:ascii="TH SarabunIT๙" w:hAnsi="TH SarabunIT๙" w:cs="TH SarabunIT๙"/>
          <w:sz w:val="32"/>
          <w:szCs w:val="32"/>
          <w:cs/>
        </w:rPr>
        <w:t>และ ก.อบต. ก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58D3">
        <w:rPr>
          <w:rFonts w:ascii="TH SarabunIT๙" w:hAnsi="TH SarabunIT๙" w:cs="TH SarabunIT๙"/>
          <w:sz w:val="32"/>
          <w:szCs w:val="32"/>
          <w:cs/>
        </w:rPr>
        <w:t xml:space="preserve">หนด ได้แก่ </w:t>
      </w:r>
    </w:p>
    <w:p w14:paraId="24D27E18" w14:textId="77777777" w:rsidR="001D5DEA" w:rsidRDefault="005058D3" w:rsidP="001D5DE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>๒.๑ การประเมินผลสัมฤทธิ์ของงาน เป็นการจัดท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58D3">
        <w:rPr>
          <w:rFonts w:ascii="TH SarabunIT๙" w:hAnsi="TH SarabunIT๙" w:cs="TH SarabunIT๙"/>
          <w:sz w:val="32"/>
          <w:szCs w:val="32"/>
          <w:cs/>
        </w:rPr>
        <w:t>ข้อตกลงระหว่างผู้ประเมินกับผู้รับการประเมิน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8D3">
        <w:rPr>
          <w:rFonts w:ascii="TH SarabunIT๙" w:hAnsi="TH SarabunIT๙" w:cs="TH SarabunIT๙"/>
          <w:sz w:val="32"/>
          <w:szCs w:val="32"/>
          <w:cs/>
        </w:rPr>
        <w:t xml:space="preserve"> เกี่ยวกับการมอบหมายโครงการ/</w:t>
      </w:r>
      <w:r w:rsidR="001D5DEA">
        <w:rPr>
          <w:rFonts w:ascii="TH SarabunIT๙" w:hAnsi="TH SarabunIT๙" w:cs="TH SarabunIT๙"/>
          <w:sz w:val="32"/>
          <w:szCs w:val="32"/>
          <w:cs/>
        </w:rPr>
        <w:t>งาน</w:t>
      </w:r>
      <w:r w:rsidRPr="005058D3">
        <w:rPr>
          <w:rFonts w:ascii="TH SarabunIT๙" w:hAnsi="TH SarabunIT๙" w:cs="TH SarabunIT๙"/>
          <w:sz w:val="32"/>
          <w:szCs w:val="32"/>
          <w:cs/>
        </w:rPr>
        <w:t>/กิจกรรม ในการปฏิบัติ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8D3">
        <w:rPr>
          <w:rFonts w:ascii="TH SarabunIT๙" w:hAnsi="TH SarabunIT๙" w:cs="TH SarabunIT๙"/>
          <w:sz w:val="32"/>
          <w:szCs w:val="32"/>
          <w:cs/>
        </w:rPr>
        <w:t xml:space="preserve"> โดยการก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58D3">
        <w:rPr>
          <w:rFonts w:ascii="TH SarabunIT๙" w:hAnsi="TH SarabunIT๙" w:cs="TH SarabunIT๙"/>
          <w:sz w:val="32"/>
          <w:szCs w:val="32"/>
          <w:cs/>
        </w:rPr>
        <w:t xml:space="preserve">หนดตัวชี้วัด 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8D3">
        <w:rPr>
          <w:rFonts w:ascii="TH SarabunIT๙" w:hAnsi="TH SarabunIT๙" w:cs="TH SarabunIT๙"/>
          <w:sz w:val="32"/>
          <w:szCs w:val="32"/>
          <w:cs/>
        </w:rPr>
        <w:t xml:space="preserve">ผลการปฏิบัติงาน และค่าเป้าหมาย </w:t>
      </w:r>
    </w:p>
    <w:p w14:paraId="3A3C1CD6" w14:textId="77777777" w:rsidR="001D5DEA" w:rsidRDefault="005058D3" w:rsidP="001D5DE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>๒.๒ พฤติกรรมการปฏิบัติราชการหรือสมรรถนะ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8D3">
        <w:rPr>
          <w:rFonts w:ascii="TH SarabunIT๙" w:hAnsi="TH SarabunIT๙" w:cs="TH SarabunIT๙"/>
          <w:sz w:val="32"/>
          <w:szCs w:val="32"/>
          <w:cs/>
        </w:rPr>
        <w:t xml:space="preserve"> เป็นการระบุจ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58D3">
        <w:rPr>
          <w:rFonts w:ascii="TH SarabunIT๙" w:hAnsi="TH SarabunIT๙" w:cs="TH SarabunIT๙"/>
          <w:sz w:val="32"/>
          <w:szCs w:val="32"/>
          <w:cs/>
        </w:rPr>
        <w:t>นวนสมรรถนะที่ใช้ในการประเมินผลการปฏิบัติราชการ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8D3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8D3">
        <w:rPr>
          <w:rFonts w:ascii="TH SarabunIT๙" w:hAnsi="TH SarabunIT๙" w:cs="TH SarabunIT๙"/>
          <w:sz w:val="32"/>
          <w:szCs w:val="32"/>
          <w:cs/>
        </w:rPr>
        <w:t>สมรรถนะหลัก ๕ ด้าน สมรรถนะประจ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58D3">
        <w:rPr>
          <w:rFonts w:ascii="TH SarabunIT๙" w:hAnsi="TH SarabunIT๙" w:cs="TH SarabunIT๙"/>
          <w:sz w:val="32"/>
          <w:szCs w:val="32"/>
          <w:cs/>
        </w:rPr>
        <w:t>ตัวผู้บริหาร ๔ ด้าน และสมรรถนะประจ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58D3">
        <w:rPr>
          <w:rFonts w:ascii="TH SarabunIT๙" w:hAnsi="TH SarabunIT๙" w:cs="TH SarabunIT๙"/>
          <w:sz w:val="32"/>
          <w:szCs w:val="32"/>
          <w:cs/>
        </w:rPr>
        <w:t xml:space="preserve">สายงาน ๓ ด้าน </w:t>
      </w:r>
    </w:p>
    <w:p w14:paraId="2F2B0779" w14:textId="77777777" w:rsidR="001D5DEA" w:rsidRDefault="005058D3" w:rsidP="001D5DE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>๓. ระดับผลการประเมิน ในการประเมินผลการปฏิบัติราชการของ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องค์การบริหารส่วนตำบลขามสะแกแสง</w:t>
      </w:r>
      <w:r w:rsidRPr="005058D3">
        <w:rPr>
          <w:rFonts w:ascii="TH SarabunIT๙" w:hAnsi="TH SarabunIT๙" w:cs="TH SarabunIT๙"/>
          <w:sz w:val="32"/>
          <w:szCs w:val="32"/>
          <w:cs/>
        </w:rPr>
        <w:t xml:space="preserve">ให้ 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8D3">
        <w:rPr>
          <w:rFonts w:ascii="TH SarabunIT๙" w:hAnsi="TH SarabunIT๙" w:cs="TH SarabunIT๙"/>
          <w:sz w:val="32"/>
          <w:szCs w:val="32"/>
          <w:cs/>
        </w:rPr>
        <w:t>จัดกลุ่มคะแนนผลการประเมินเป็น ๕ ระดับ ได้แก่ ดีเด่น ดีมาก ดี พอใช้ และต้องปรับปรุง โดยมีเกณฑ์คะแนนในแต่ละระดับให้เป็นไปตามที่คณะกรรมการพนักงาน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5058D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5058D3">
        <w:rPr>
          <w:rFonts w:ascii="TH SarabunIT๙" w:hAnsi="TH SarabunIT๙" w:cs="TH SarabunIT๙"/>
          <w:sz w:val="32"/>
          <w:szCs w:val="32"/>
          <w:cs/>
        </w:rPr>
        <w:t>ก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58D3">
        <w:rPr>
          <w:rFonts w:ascii="TH SarabunIT๙" w:hAnsi="TH SarabunIT๙" w:cs="TH SarabunIT๙"/>
          <w:sz w:val="32"/>
          <w:szCs w:val="32"/>
          <w:cs/>
        </w:rPr>
        <w:t>หนด ดังนี้</w:t>
      </w:r>
    </w:p>
    <w:p w14:paraId="20CA7C9C" w14:textId="77777777" w:rsidR="001D5DEA" w:rsidRDefault="005058D3" w:rsidP="001D5DE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 xml:space="preserve">ระดับดีเด่น ตั้งแต่ร้อยละ ๙๐ ขึ้นไป </w:t>
      </w:r>
    </w:p>
    <w:p w14:paraId="131B235F" w14:textId="77777777" w:rsidR="001D5DEA" w:rsidRDefault="005058D3" w:rsidP="001D5DE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 xml:space="preserve">ระดับดีมาก ตั้งแต่ร้อยละ ๘๐ แต่ไม่ถึงร้อยละ ๙๐ คะแนน </w:t>
      </w:r>
    </w:p>
    <w:p w14:paraId="1328BDEB" w14:textId="77777777" w:rsidR="001D5DEA" w:rsidRDefault="005058D3" w:rsidP="001D5DE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 xml:space="preserve">ระดับดี ตั้งแต่ร้อยละ ๗๐ แต่ไม่ถึงร้อยละ ๘๐ คะแนน </w:t>
      </w:r>
    </w:p>
    <w:p w14:paraId="1D0AA203" w14:textId="77777777" w:rsidR="001D5DEA" w:rsidRDefault="005058D3" w:rsidP="001D5DE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 xml:space="preserve">ระดับพอใช้ ตั้งแต่ร้อยละ ๖๐ แต่ไม่ถึงร้อยละ ๗๐ คะแนน </w:t>
      </w:r>
    </w:p>
    <w:p w14:paraId="3BF60510" w14:textId="77777777" w:rsidR="001D5DEA" w:rsidRDefault="005058D3" w:rsidP="001D5DEA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>ระดับต้องปรับปรุง ต่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58D3">
        <w:rPr>
          <w:rFonts w:ascii="TH SarabunIT๙" w:hAnsi="TH SarabunIT๙" w:cs="TH SarabunIT๙"/>
          <w:sz w:val="32"/>
          <w:szCs w:val="32"/>
          <w:cs/>
        </w:rPr>
        <w:t>กว่าร้อยละ ๖๐</w:t>
      </w:r>
    </w:p>
    <w:p w14:paraId="682D0496" w14:textId="77777777" w:rsidR="001D5DEA" w:rsidRDefault="001D5DEA" w:rsidP="001D5DE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15DD2A" w14:textId="77777777" w:rsidR="001D5DEA" w:rsidRDefault="001D5DEA" w:rsidP="001D5DE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D25299" w14:textId="77777777" w:rsidR="001D5DEA" w:rsidRDefault="001D5DEA" w:rsidP="001D5DE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162A3">
        <w:rPr>
          <w:rFonts w:ascii="TH SarabunIT๙" w:hAnsi="TH SarabunIT๙" w:cs="TH SarabunIT๙" w:hint="cs"/>
          <w:sz w:val="32"/>
          <w:szCs w:val="32"/>
          <w:cs/>
        </w:rPr>
        <w:t>แบบประเมินผลการปฏิบัติ...</w:t>
      </w:r>
    </w:p>
    <w:p w14:paraId="0EB79638" w14:textId="77777777" w:rsidR="001D5DEA" w:rsidRDefault="001D5DEA" w:rsidP="001D5DE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0AA5A1" w14:textId="77777777" w:rsidR="001D5DEA" w:rsidRDefault="001D5DEA" w:rsidP="001D5D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1780EFAD" w14:textId="77777777" w:rsidR="001D5DEA" w:rsidRDefault="001D5DEA" w:rsidP="001D5DE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777FB0" w14:textId="77777777" w:rsidR="001D5DEA" w:rsidRDefault="005058D3" w:rsidP="001D5DE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>๔. แ</w:t>
      </w:r>
      <w:r w:rsidR="001D5DEA">
        <w:rPr>
          <w:rFonts w:ascii="TH SarabunIT๙" w:hAnsi="TH SarabunIT๙" w:cs="TH SarabunIT๙"/>
          <w:sz w:val="32"/>
          <w:szCs w:val="32"/>
          <w:cs/>
        </w:rPr>
        <w:t>บบประเมินผลการปฏิบัติราชการให้น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58D3">
        <w:rPr>
          <w:rFonts w:ascii="TH SarabunIT๙" w:hAnsi="TH SarabunIT๙" w:cs="TH SarabunIT๙"/>
          <w:sz w:val="32"/>
          <w:szCs w:val="32"/>
          <w:cs/>
        </w:rPr>
        <w:t>แบบประเมินผลการปฏิบัติราชการของพนักงานส่วนท้องถิ่น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8D3">
        <w:rPr>
          <w:rFonts w:ascii="TH SarabunIT๙" w:hAnsi="TH SarabunIT๙" w:cs="TH SarabunIT๙"/>
          <w:sz w:val="32"/>
          <w:szCs w:val="32"/>
          <w:cs/>
        </w:rPr>
        <w:t xml:space="preserve"> ตามที่คณะกรรมการพนักงาน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5058D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1D5DEA">
        <w:rPr>
          <w:rFonts w:ascii="TH SarabunIT๙" w:hAnsi="TH SarabunIT๙" w:cs="TH SarabunIT๙"/>
          <w:sz w:val="32"/>
          <w:szCs w:val="32"/>
          <w:cs/>
        </w:rPr>
        <w:t>ก</w:t>
      </w:r>
      <w:r w:rsidR="001D5DE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058D3">
        <w:rPr>
          <w:rFonts w:ascii="TH SarabunIT๙" w:hAnsi="TH SarabunIT๙" w:cs="TH SarabunIT๙"/>
          <w:sz w:val="32"/>
          <w:szCs w:val="32"/>
          <w:cs/>
        </w:rPr>
        <w:t xml:space="preserve">หนดโดยอนุโลม </w:t>
      </w:r>
    </w:p>
    <w:p w14:paraId="2B6A537D" w14:textId="77777777" w:rsidR="001D5DEA" w:rsidRPr="001D5DEA" w:rsidRDefault="001D5DEA" w:rsidP="001D5DE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911A001" w14:textId="77777777" w:rsidR="005058D3" w:rsidRDefault="001D5DEA" w:rsidP="001D5DE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1  เดือน</w:t>
      </w:r>
      <w:r w:rsidR="008162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ตุลาคม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243405AE" w14:textId="77777777" w:rsidR="005058D3" w:rsidRDefault="005058D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CAAA57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F5CC68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AF94EA" w14:textId="3CDC60D9" w:rsidR="008162A3" w:rsidRDefault="008162A3" w:rsidP="008162A3">
      <w:pPr>
        <w:spacing w:after="0" w:line="240" w:lineRule="auto"/>
        <w:ind w:left="2880"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87CF0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301824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301824">
        <w:rPr>
          <w:rFonts w:ascii="TH SarabunIT๙" w:hAnsi="TH SarabunIT๙" w:cs="TH SarabunIT๙" w:hint="cs"/>
          <w:sz w:val="32"/>
          <w:szCs w:val="32"/>
          <w:cs/>
        </w:rPr>
        <w:t>นางดอกไม้   พากลาง</w:t>
      </w:r>
    </w:p>
    <w:p w14:paraId="7DF09465" w14:textId="77777777" w:rsidR="008162A3" w:rsidRDefault="008162A3" w:rsidP="008162A3">
      <w:pPr>
        <w:spacing w:after="0" w:line="240" w:lineRule="auto"/>
        <w:ind w:left="357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287CF0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งดอกไม้  </w:t>
      </w:r>
      <w:r w:rsidRPr="00287CF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พากลาง</w:t>
      </w:r>
      <w:r w:rsidRPr="00287CF0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1179DA29" w14:textId="77777777" w:rsidR="008162A3" w:rsidRDefault="008162A3" w:rsidP="008162A3">
      <w:pPr>
        <w:spacing w:after="0" w:line="240" w:lineRule="auto"/>
        <w:ind w:left="288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87CF0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องค์การบริหารส่วนตำบลขามสะแกแสง</w:t>
      </w:r>
    </w:p>
    <w:p w14:paraId="0AB306ED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1D7623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49CD7F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5D3E21" w14:textId="6180BC5C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254C49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EC4D41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5CB46B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8245BC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BA2778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890F32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18BA85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B8537E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67ADB7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800E02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A65C55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312183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DF8983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AB4838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FE802E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885DDF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8602D5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27A8E0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86912F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7CA2ED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831279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688486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B0E27B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ED6A0F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0A635B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926819" w14:textId="77777777" w:rsidR="008162A3" w:rsidRDefault="008162A3" w:rsidP="008162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6D27866" wp14:editId="2361AEE8">
            <wp:extent cx="1045210" cy="1206284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587" cy="1224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B06019" w14:textId="77777777" w:rsidR="008162A3" w:rsidRDefault="008162A3" w:rsidP="008162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องค์การบริหารส่วนตำบลขามสะแกแสง</w:t>
      </w:r>
    </w:p>
    <w:p w14:paraId="246370D5" w14:textId="77777777" w:rsidR="008162A3" w:rsidRDefault="008162A3" w:rsidP="008162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>เรื่อง หลักเกณฑ์และวิธีการประเมินผลการปฏิบัติราชการของพนักงาน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14:paraId="15EC5560" w14:textId="77777777" w:rsidR="008162A3" w:rsidRDefault="008162A3" w:rsidP="008162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5058D3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26940DFB" w14:textId="77777777" w:rsidR="008162A3" w:rsidRDefault="008162A3" w:rsidP="008162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E92250" w14:textId="77777777" w:rsidR="008162A3" w:rsidRDefault="008162A3" w:rsidP="008162A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162A3">
        <w:rPr>
          <w:rFonts w:ascii="TH SarabunIT๙" w:hAnsi="TH SarabunIT๙" w:cs="TH SarabunIT๙"/>
          <w:sz w:val="32"/>
          <w:szCs w:val="32"/>
          <w:cs/>
        </w:rPr>
        <w:t>ตามที่คณะกรรมการพนักงาน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ส่วนตำบลจังหวัดนครราชสีมา </w:t>
      </w:r>
      <w:r w:rsidRPr="008162A3">
        <w:rPr>
          <w:rFonts w:ascii="TH SarabunIT๙" w:hAnsi="TH SarabunIT๙" w:cs="TH SarabunIT๙"/>
          <w:sz w:val="32"/>
          <w:szCs w:val="32"/>
          <w:cs/>
        </w:rPr>
        <w:t xml:space="preserve"> ได้ประกาศหลักเกณฑ์เกี่ยวกับ พนักงานจ้าง (ฉบับที่ ๖) ลงวันที่ ๒๗ มกราคม ๒๕๖๐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2A3"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62A3">
        <w:rPr>
          <w:rFonts w:ascii="TH SarabunIT๙" w:hAnsi="TH SarabunIT๙" w:cs="TH SarabunIT๙"/>
          <w:sz w:val="32"/>
          <w:szCs w:val="32"/>
          <w:cs/>
        </w:rPr>
        <w:t>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8162A3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62A3">
        <w:rPr>
          <w:rFonts w:ascii="TH SarabunIT๙" w:hAnsi="TH SarabunIT๙" w:cs="TH SarabunIT๙"/>
          <w:sz w:val="32"/>
          <w:szCs w:val="32"/>
          <w:cs/>
        </w:rPr>
        <w:t xml:space="preserve">ประกาศหลักเกณฑ์และวิธีการประเมินผลการปฏิบัติงานให้พนักงานจ้างในสังกัดทราบโดยทั่วกัน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2A3">
        <w:rPr>
          <w:rFonts w:ascii="TH SarabunIT๙" w:hAnsi="TH SarabunIT๙" w:cs="TH SarabunIT๙"/>
          <w:sz w:val="32"/>
          <w:szCs w:val="32"/>
          <w:cs/>
        </w:rPr>
        <w:t xml:space="preserve">ก่อนเริ่มรอบการประเมิน หรือในช่วงเริ่มรอบการประเมิน </w:t>
      </w:r>
    </w:p>
    <w:p w14:paraId="42D61F85" w14:textId="77777777" w:rsidR="008162A3" w:rsidRDefault="008162A3" w:rsidP="008162A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162A3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องค์การบริหารส่วนตำบลขามสะแกแสง </w:t>
      </w:r>
      <w:r w:rsidRPr="008162A3">
        <w:rPr>
          <w:rFonts w:ascii="TH SarabunIT๙" w:hAnsi="TH SarabunIT๙" w:cs="TH SarabunIT๙"/>
          <w:sz w:val="32"/>
          <w:szCs w:val="32"/>
          <w:cs/>
        </w:rPr>
        <w:t xml:space="preserve"> จึงขอประกาศหลักเกณฑ์และวิธีการประเมินผลการปฏิบัติงานของพนักงานจ้าง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62A3">
        <w:rPr>
          <w:rFonts w:ascii="TH SarabunIT๙" w:hAnsi="TH SarabunIT๙" w:cs="TH SarabunIT๙"/>
          <w:sz w:val="32"/>
          <w:szCs w:val="32"/>
          <w:cs/>
        </w:rPr>
        <w:t>หรับรอบการประเมิน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62A3">
        <w:rPr>
          <w:rFonts w:ascii="TH SarabunIT๙" w:hAnsi="TH SarabunIT๙" w:cs="TH SarabunIT๙"/>
          <w:sz w:val="32"/>
          <w:szCs w:val="32"/>
          <w:cs/>
        </w:rPr>
        <w:t>ปีงบประมาณ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ครั้งที่ ๑ (๑ ตุลาคม ๒๕๖2</w:t>
      </w:r>
      <w:r w:rsidRPr="008162A3">
        <w:rPr>
          <w:rFonts w:ascii="TH SarabunIT๙" w:hAnsi="TH SarabunIT๙" w:cs="TH SarabunIT๙"/>
          <w:sz w:val="32"/>
          <w:szCs w:val="32"/>
          <w:cs/>
        </w:rPr>
        <w:t xml:space="preserve"> ถึง </w:t>
      </w:r>
      <w:r>
        <w:rPr>
          <w:rFonts w:ascii="TH SarabunIT๙" w:hAnsi="TH SarabunIT๙" w:cs="TH SarabunIT๙"/>
          <w:sz w:val="32"/>
          <w:szCs w:val="32"/>
          <w:cs/>
        </w:rPr>
        <w:t>๓๑ มีนาคม ๒๕๖3</w:t>
      </w:r>
      <w:r w:rsidRPr="008162A3">
        <w:rPr>
          <w:rFonts w:ascii="TH SarabunIT๙" w:hAnsi="TH SarabunIT๙" w:cs="TH SarabunIT๙"/>
          <w:sz w:val="32"/>
          <w:szCs w:val="32"/>
          <w:cs/>
        </w:rPr>
        <w:t xml:space="preserve">) ดังนี้ </w:t>
      </w:r>
    </w:p>
    <w:p w14:paraId="2B83FD98" w14:textId="77777777" w:rsidR="008162A3" w:rsidRDefault="008162A3" w:rsidP="008162A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162A3">
        <w:rPr>
          <w:rFonts w:ascii="TH SarabunIT๙" w:hAnsi="TH SarabunIT๙" w:cs="TH SarabunIT๙"/>
          <w:sz w:val="32"/>
          <w:szCs w:val="32"/>
          <w:cs/>
        </w:rPr>
        <w:t xml:space="preserve">๑. การประเมินผลการปฏิบัติงานของพนักงานจ้าง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2A3">
        <w:rPr>
          <w:rFonts w:ascii="TH SarabunIT๙" w:hAnsi="TH SarabunIT๙" w:cs="TH SarabunIT๙"/>
          <w:sz w:val="32"/>
          <w:szCs w:val="32"/>
          <w:cs/>
        </w:rPr>
        <w:t>โดยให้ค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62A3">
        <w:rPr>
          <w:rFonts w:ascii="TH SarabunIT๙" w:hAnsi="TH SarabunIT๙" w:cs="TH SarabunIT๙"/>
          <w:sz w:val="32"/>
          <w:szCs w:val="32"/>
          <w:cs/>
        </w:rPr>
        <w:t>นึง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>
        <w:rPr>
          <w:rFonts w:ascii="TH SarabunIT๙" w:hAnsi="TH SarabunIT๙" w:cs="TH SarabunIT๙"/>
          <w:sz w:val="32"/>
          <w:szCs w:val="32"/>
          <w:cs/>
        </w:rPr>
        <w:t>ระบบ</w:t>
      </w:r>
      <w:r w:rsidRPr="008162A3">
        <w:rPr>
          <w:rFonts w:ascii="TH SarabunIT๙" w:hAnsi="TH SarabunIT๙" w:cs="TH SarabunIT๙"/>
          <w:sz w:val="32"/>
          <w:szCs w:val="32"/>
          <w:cs/>
        </w:rPr>
        <w:t>ผลงาน (</w:t>
      </w:r>
      <w:r w:rsidRPr="008162A3">
        <w:rPr>
          <w:rFonts w:ascii="TH SarabunIT๙" w:hAnsi="TH SarabunIT๙" w:cs="TH SarabunIT๙"/>
          <w:sz w:val="32"/>
          <w:szCs w:val="32"/>
        </w:rPr>
        <w:t>Perfomance Management</w:t>
      </w:r>
      <w:r w:rsidRPr="008162A3">
        <w:rPr>
          <w:rFonts w:ascii="TH SarabunIT๙" w:hAnsi="TH SarabunIT๙" w:cs="TH SarabunIT๙"/>
          <w:sz w:val="32"/>
          <w:szCs w:val="32"/>
          <w:cs/>
        </w:rPr>
        <w:t xml:space="preserve">) โดยมีองค์ประกอบการประเมินและสัดส่วนคะแนน แบ่งออกเป็น ๒ ส่วน ได้แก่ </w:t>
      </w:r>
    </w:p>
    <w:p w14:paraId="01A4869D" w14:textId="77777777" w:rsidR="008162A3" w:rsidRDefault="008162A3" w:rsidP="008162A3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8162A3">
        <w:rPr>
          <w:rFonts w:ascii="TH SarabunIT๙" w:hAnsi="TH SarabunIT๙" w:cs="TH SarabunIT๙"/>
          <w:sz w:val="32"/>
          <w:szCs w:val="32"/>
          <w:cs/>
        </w:rPr>
        <w:t xml:space="preserve">๑.๑ ผลสัมฤทธิ์ของงาน (ไม่น้อยกว่าร้อยละ ๘๐)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2A3">
        <w:rPr>
          <w:rFonts w:ascii="TH SarabunIT๙" w:hAnsi="TH SarabunIT๙" w:cs="TH SarabunIT๙"/>
          <w:sz w:val="32"/>
          <w:szCs w:val="32"/>
          <w:cs/>
        </w:rPr>
        <w:t xml:space="preserve">โดยประเมินจากปริมาณผลงาน คุณภาพของงาน ความรวดเร็วหรือความตรงต่อเวลา และความประหยัดหรือความคุ้มค่า </w:t>
      </w:r>
    </w:p>
    <w:p w14:paraId="1FCCF913" w14:textId="77777777" w:rsidR="008162A3" w:rsidRDefault="008162A3" w:rsidP="008162A3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8162A3">
        <w:rPr>
          <w:rFonts w:ascii="TH SarabunIT๙" w:hAnsi="TH SarabunIT๙" w:cs="TH SarabunIT๙"/>
          <w:sz w:val="32"/>
          <w:szCs w:val="32"/>
          <w:cs/>
        </w:rPr>
        <w:t>๑.๒ พฤติกรรมการปฏิบัติงานของพนักงานจ้าง (สมรรถนะ) (ร้อยละ ๒๐)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162A3"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62A3">
        <w:rPr>
          <w:rFonts w:ascii="TH SarabunIT๙" w:hAnsi="TH SarabunIT๙" w:cs="TH SarabunIT๙"/>
          <w:sz w:val="32"/>
          <w:szCs w:val="32"/>
          <w:cs/>
        </w:rPr>
        <w:t>หนด สมรรถนะที่เกี่ยวข้องกับการปฏิบัติงานที่ส่งผลต่อความส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62A3">
        <w:rPr>
          <w:rFonts w:ascii="TH SarabunIT๙" w:hAnsi="TH SarabunIT๙" w:cs="TH SarabunIT๙"/>
          <w:sz w:val="32"/>
          <w:szCs w:val="32"/>
          <w:cs/>
        </w:rPr>
        <w:t xml:space="preserve">เร็จของงานและระบุพฤติกรรมบ่งชี้ที่พึงประสงค์ของแต่ละสมรรถนะ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2A3">
        <w:rPr>
          <w:rFonts w:ascii="TH SarabunIT๙" w:hAnsi="TH SarabunIT๙" w:cs="TH SarabunIT๙"/>
          <w:sz w:val="32"/>
          <w:szCs w:val="32"/>
          <w:cs/>
        </w:rPr>
        <w:t>โดยให้น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62A3">
        <w:rPr>
          <w:rFonts w:ascii="TH SarabunIT๙" w:hAnsi="TH SarabunIT๙" w:cs="TH SarabunIT๙"/>
          <w:sz w:val="32"/>
          <w:szCs w:val="32"/>
          <w:cs/>
        </w:rPr>
        <w:t>เอาสมรรถนะของพนักงาน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8162A3">
        <w:rPr>
          <w:rFonts w:ascii="TH SarabunIT๙" w:hAnsi="TH SarabunIT๙" w:cs="TH SarabunIT๙"/>
          <w:sz w:val="32"/>
          <w:szCs w:val="32"/>
          <w:cs/>
        </w:rPr>
        <w:t>มาใช้ส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62A3">
        <w:rPr>
          <w:rFonts w:ascii="TH SarabunIT๙" w:hAnsi="TH SarabunIT๙" w:cs="TH SarabunIT๙"/>
          <w:sz w:val="32"/>
          <w:szCs w:val="32"/>
          <w:cs/>
        </w:rPr>
        <w:t xml:space="preserve">หรับการประเมินพนักงานจ้างโดยอนุโลม ดังนี้ </w:t>
      </w:r>
    </w:p>
    <w:p w14:paraId="157BFEAF" w14:textId="77777777" w:rsidR="008162A3" w:rsidRDefault="008162A3" w:rsidP="008162A3">
      <w:pPr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8162A3">
        <w:rPr>
          <w:rFonts w:ascii="TH SarabunIT๙" w:hAnsi="TH SarabunIT๙" w:cs="TH SarabunIT๙"/>
          <w:sz w:val="32"/>
          <w:szCs w:val="32"/>
          <w:cs/>
        </w:rPr>
        <w:t>๑.๒.๑ พนักงานจ้างทั่วไป ให้ประเมินสมรรถนะหลัก ๕ สมรรถนะ 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62A3">
        <w:rPr>
          <w:rFonts w:ascii="TH SarabunIT๙" w:hAnsi="TH SarabunIT๙" w:cs="TH SarabunIT๙"/>
          <w:sz w:val="32"/>
          <w:szCs w:val="32"/>
          <w:cs/>
        </w:rPr>
        <w:t>หนด ระดับสมรรถนะที่คาดหวัง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 w:rsidRPr="008162A3">
        <w:rPr>
          <w:rFonts w:ascii="TH SarabunIT๙" w:hAnsi="TH SarabunIT๙" w:cs="TH SarabunIT๙"/>
          <w:sz w:val="32"/>
          <w:szCs w:val="32"/>
          <w:cs/>
        </w:rPr>
        <w:t xml:space="preserve">ต้องการ ในระดับ ๑ </w:t>
      </w:r>
    </w:p>
    <w:p w14:paraId="50E64811" w14:textId="77777777" w:rsidR="008162A3" w:rsidRDefault="008162A3" w:rsidP="008162A3">
      <w:pPr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8162A3">
        <w:rPr>
          <w:rFonts w:ascii="TH SarabunIT๙" w:hAnsi="TH SarabunIT๙" w:cs="TH SarabunIT๙"/>
          <w:sz w:val="32"/>
          <w:szCs w:val="32"/>
          <w:cs/>
        </w:rPr>
        <w:t>๑.๒.๒ พนักงานจ้างตามภารกิจ ไม่รวมถึงพนักงานจ้างตามภารกิจส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62A3">
        <w:rPr>
          <w:rFonts w:ascii="TH SarabunIT๙" w:hAnsi="TH SarabunIT๙" w:cs="TH SarabunIT๙"/>
          <w:sz w:val="32"/>
          <w:szCs w:val="32"/>
          <w:cs/>
        </w:rPr>
        <w:t>หรับผู้มี ทักษะให้ประเมินสมรรถนะหลัก ๕ สมรรถนะ และสมรรถนะประจ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62A3">
        <w:rPr>
          <w:rFonts w:ascii="TH SarabunIT๙" w:hAnsi="TH SarabunIT๙" w:cs="TH SarabunIT๙"/>
          <w:sz w:val="32"/>
          <w:szCs w:val="32"/>
          <w:cs/>
        </w:rPr>
        <w:t>สายงานอย่างน้อย ๓ สมรรถนะ เช่นเดียวกับพนักงาน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8162A3">
        <w:rPr>
          <w:rFonts w:ascii="TH SarabunIT๙" w:hAnsi="TH SarabunIT๙" w:cs="TH SarabunIT๙"/>
          <w:sz w:val="32"/>
          <w:szCs w:val="32"/>
          <w:cs/>
        </w:rPr>
        <w:t>ในลักษณะงานเดียวกัน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2A3">
        <w:rPr>
          <w:rFonts w:ascii="TH SarabunIT๙" w:hAnsi="TH SarabunIT๙" w:cs="TH SarabunIT๙"/>
          <w:sz w:val="32"/>
          <w:szCs w:val="32"/>
          <w:cs/>
        </w:rPr>
        <w:t xml:space="preserve"> 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62A3">
        <w:rPr>
          <w:rFonts w:ascii="TH SarabunIT๙" w:hAnsi="TH SarabunIT๙" w:cs="TH SarabunIT๙"/>
          <w:sz w:val="32"/>
          <w:szCs w:val="32"/>
          <w:cs/>
        </w:rPr>
        <w:t xml:space="preserve">หนดระดับสมรรถนะที่คาดหวัง/ต้องการในระดับปฏิบัติงานหรือระดับปฏิบัติการแล้วแต่กรณี </w:t>
      </w:r>
    </w:p>
    <w:p w14:paraId="2D67971F" w14:textId="77777777" w:rsidR="008162A3" w:rsidRDefault="008162A3" w:rsidP="008162A3">
      <w:pPr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8162A3">
        <w:rPr>
          <w:rFonts w:ascii="TH SarabunIT๙" w:hAnsi="TH SarabunIT๙" w:cs="TH SarabunIT๙"/>
          <w:sz w:val="32"/>
          <w:szCs w:val="32"/>
          <w:cs/>
        </w:rPr>
        <w:t xml:space="preserve">๑.๒.๓ พนักงานจ้างผู้เชี่ยวชาญพิเศษ ให้ประเมินสมรรถนะหลัก ๕ สมรรถนะ </w:t>
      </w:r>
      <w:r>
        <w:rPr>
          <w:rFonts w:ascii="TH SarabunIT๙" w:hAnsi="TH SarabunIT๙" w:cs="TH SarabunIT๙"/>
          <w:sz w:val="32"/>
          <w:szCs w:val="32"/>
          <w:cs/>
        </w:rPr>
        <w:t>และสมรรถนะประจำ</w:t>
      </w:r>
      <w:r w:rsidRPr="008162A3">
        <w:rPr>
          <w:rFonts w:ascii="TH SarabunIT๙" w:hAnsi="TH SarabunIT๙" w:cs="TH SarabunIT๙"/>
          <w:sz w:val="32"/>
          <w:szCs w:val="32"/>
          <w:cs/>
        </w:rPr>
        <w:t xml:space="preserve">สายงาน ๓ สมรรถนะ ได้แก่ ความเข้าถึงพื้นที่และการเมืองท้องถิ่น ความคิดสร้างสรรค์ และการสร้างสรรค์เพื่อประโยชน์ท้องถิ่น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2A3"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62A3">
        <w:rPr>
          <w:rFonts w:ascii="TH SarabunIT๙" w:hAnsi="TH SarabunIT๙" w:cs="TH SarabunIT๙"/>
          <w:sz w:val="32"/>
          <w:szCs w:val="32"/>
          <w:cs/>
        </w:rPr>
        <w:t xml:space="preserve">หนดระดับสมรรถนะที่คาดหวัง/ต้องการ ในระดับ ๓ </w:t>
      </w:r>
    </w:p>
    <w:p w14:paraId="7A1D4172" w14:textId="77777777" w:rsidR="003A119D" w:rsidRDefault="008162A3" w:rsidP="008162A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162A3">
        <w:rPr>
          <w:rFonts w:ascii="TH SarabunIT๙" w:hAnsi="TH SarabunIT๙" w:cs="TH SarabunIT๙"/>
          <w:sz w:val="32"/>
          <w:szCs w:val="32"/>
          <w:cs/>
        </w:rPr>
        <w:t>๒. หลักเกณฑ์และวิธีการประเมินผลสัมฤทธิ์ของงาน และพฤติกรรมการปฏิบัติงานหรือ สมรรถนะ ให้เป็นไปตามหลักเกณฑ์ของมาตรฐานทั่วไปที่คณะกรรมการพนักงาน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8162A3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3A119D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8162A3">
        <w:rPr>
          <w:rFonts w:ascii="TH SarabunIT๙" w:hAnsi="TH SarabunIT๙" w:cs="TH SarabunIT๙"/>
          <w:sz w:val="32"/>
          <w:szCs w:val="32"/>
          <w:cs/>
        </w:rPr>
        <w:t xml:space="preserve"> หนด ได้แก่ </w:t>
      </w:r>
    </w:p>
    <w:p w14:paraId="4F64B3AA" w14:textId="77777777" w:rsidR="003A119D" w:rsidRDefault="008162A3" w:rsidP="003A119D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8162A3">
        <w:rPr>
          <w:rFonts w:ascii="TH SarabunIT๙" w:hAnsi="TH SarabunIT๙" w:cs="TH SarabunIT๙"/>
          <w:sz w:val="32"/>
          <w:szCs w:val="32"/>
          <w:cs/>
        </w:rPr>
        <w:t>๒.๑ การประเมินผลสัมฤทธิ์ของงาน เป็นการจัดท</w:t>
      </w:r>
      <w:r w:rsidR="003A1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62A3">
        <w:rPr>
          <w:rFonts w:ascii="TH SarabunIT๙" w:hAnsi="TH SarabunIT๙" w:cs="TH SarabunIT๙"/>
          <w:sz w:val="32"/>
          <w:szCs w:val="32"/>
          <w:cs/>
        </w:rPr>
        <w:t xml:space="preserve">ข้อตกลงระหว่างผู้ประเมินกับผู้รับการประเมิน </w:t>
      </w:r>
      <w:r w:rsidR="003A11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119D">
        <w:rPr>
          <w:rFonts w:ascii="TH SarabunIT๙" w:hAnsi="TH SarabunIT๙" w:cs="TH SarabunIT๙"/>
          <w:sz w:val="32"/>
          <w:szCs w:val="32"/>
          <w:cs/>
        </w:rPr>
        <w:t>เกี่ยวกับการมอบหมายโครงการ</w:t>
      </w:r>
      <w:r w:rsidRPr="008162A3">
        <w:rPr>
          <w:rFonts w:ascii="TH SarabunIT๙" w:hAnsi="TH SarabunIT๙" w:cs="TH SarabunIT๙"/>
          <w:sz w:val="32"/>
          <w:szCs w:val="32"/>
          <w:cs/>
        </w:rPr>
        <w:t xml:space="preserve">/งาน/กิจกรรม </w:t>
      </w:r>
      <w:r w:rsidR="003A11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2A3">
        <w:rPr>
          <w:rFonts w:ascii="TH SarabunIT๙" w:hAnsi="TH SarabunIT๙" w:cs="TH SarabunIT๙"/>
          <w:sz w:val="32"/>
          <w:szCs w:val="32"/>
          <w:cs/>
        </w:rPr>
        <w:t>ในการปฏิบัติงานของราชการ โดยก</w:t>
      </w:r>
      <w:r w:rsidR="003A1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62A3">
        <w:rPr>
          <w:rFonts w:ascii="TH SarabunIT๙" w:hAnsi="TH SarabunIT๙" w:cs="TH SarabunIT๙"/>
          <w:sz w:val="32"/>
          <w:szCs w:val="32"/>
          <w:cs/>
        </w:rPr>
        <w:t>หนด ตัวชี้วัดผลการปฏิบัติงาน และค่าเป้าหมาย</w:t>
      </w:r>
    </w:p>
    <w:p w14:paraId="654D6755" w14:textId="77777777" w:rsidR="003A119D" w:rsidRDefault="008162A3" w:rsidP="003A119D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8162A3">
        <w:rPr>
          <w:rFonts w:ascii="TH SarabunIT๙" w:hAnsi="TH SarabunIT๙" w:cs="TH SarabunIT๙"/>
          <w:sz w:val="32"/>
          <w:szCs w:val="32"/>
          <w:cs/>
        </w:rPr>
        <w:t>๒.๒ พฤติกรรมการปฏิบัติงานหรือสมรรถนะ เป็นการระบุจ</w:t>
      </w:r>
      <w:r w:rsidR="003A1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62A3">
        <w:rPr>
          <w:rFonts w:ascii="TH SarabunIT๙" w:hAnsi="TH SarabunIT๙" w:cs="TH SarabunIT๙"/>
          <w:sz w:val="32"/>
          <w:szCs w:val="32"/>
          <w:cs/>
        </w:rPr>
        <w:t>นวนสมรรถนะที่ใช้ในการ ประเมินผลการปฏิบัติงาน ประกอบด้วยสมรรถนะหลัก ๕ สมรรถนะ สมรรถนะประจ</w:t>
      </w:r>
      <w:r w:rsidR="003A1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62A3">
        <w:rPr>
          <w:rFonts w:ascii="TH SarabunIT๙" w:hAnsi="TH SarabunIT๙" w:cs="TH SarabunIT๙"/>
          <w:sz w:val="32"/>
          <w:szCs w:val="32"/>
          <w:cs/>
        </w:rPr>
        <w:t>สายงาน ๓ สมรรถนะ</w:t>
      </w:r>
    </w:p>
    <w:p w14:paraId="65821B44" w14:textId="77777777" w:rsidR="003A119D" w:rsidRDefault="003A119D" w:rsidP="003A11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5CF56A" w14:textId="77777777" w:rsidR="003A119D" w:rsidRDefault="003A119D" w:rsidP="003A11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483FCB0F" w14:textId="77777777" w:rsidR="003A119D" w:rsidRDefault="008162A3" w:rsidP="003A11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62A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25DD956" w14:textId="77777777" w:rsidR="003A119D" w:rsidRDefault="008162A3" w:rsidP="003A119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162A3">
        <w:rPr>
          <w:rFonts w:ascii="TH SarabunIT๙" w:hAnsi="TH SarabunIT๙" w:cs="TH SarabunIT๙"/>
          <w:sz w:val="32"/>
          <w:szCs w:val="32"/>
          <w:cs/>
        </w:rPr>
        <w:t>๓. ระดับผลการประเมินในการประเมินผลการปฏิบัติงานของ</w:t>
      </w:r>
      <w:r w:rsidR="003A119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องค์การบริหารส่วนตำบลขามสะแกแสง  </w:t>
      </w:r>
      <w:r w:rsidRPr="008162A3">
        <w:rPr>
          <w:rFonts w:ascii="TH SarabunIT๙" w:hAnsi="TH SarabunIT๙" w:cs="TH SarabunIT๙"/>
          <w:sz w:val="32"/>
          <w:szCs w:val="32"/>
          <w:cs/>
        </w:rPr>
        <w:t xml:space="preserve">ให้จัดกลุ่มคะแนนผลการประเมินเป็น ๕ ระดับ ได้แก่ ดีเด่น ดีมาก ดี พอใช้ และต้องปรับปรุง โดยมีเกณฑ์คะแนนแต่ละระดับ ดังนี้ </w:t>
      </w:r>
    </w:p>
    <w:p w14:paraId="75679EBE" w14:textId="77777777" w:rsidR="003A119D" w:rsidRDefault="008162A3" w:rsidP="003A119D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8162A3">
        <w:rPr>
          <w:rFonts w:ascii="TH SarabunIT๙" w:hAnsi="TH SarabunIT๙" w:cs="TH SarabunIT๙"/>
          <w:sz w:val="32"/>
          <w:szCs w:val="32"/>
          <w:cs/>
        </w:rPr>
        <w:t xml:space="preserve">ระดับดีเด่น ตั้งแต่ร้อยละ ๙๕ ถึงร้อยละ ๑๐๐ คะแนน </w:t>
      </w:r>
    </w:p>
    <w:p w14:paraId="2341CB72" w14:textId="77777777" w:rsidR="003A119D" w:rsidRDefault="008162A3" w:rsidP="003A119D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8162A3">
        <w:rPr>
          <w:rFonts w:ascii="TH SarabunIT๙" w:hAnsi="TH SarabunIT๙" w:cs="TH SarabunIT๙"/>
          <w:sz w:val="32"/>
          <w:szCs w:val="32"/>
          <w:cs/>
        </w:rPr>
        <w:t xml:space="preserve">ระดับดีมาก ตั้งแต่ร้อยละ ๘๕ แต่ไม่ถึงร้อยละ ๙๕ คะแนน </w:t>
      </w:r>
    </w:p>
    <w:p w14:paraId="2E26A7F6" w14:textId="77777777" w:rsidR="003A119D" w:rsidRDefault="008162A3" w:rsidP="003A119D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8162A3">
        <w:rPr>
          <w:rFonts w:ascii="TH SarabunIT๙" w:hAnsi="TH SarabunIT๙" w:cs="TH SarabunIT๙"/>
          <w:sz w:val="32"/>
          <w:szCs w:val="32"/>
          <w:cs/>
        </w:rPr>
        <w:t xml:space="preserve">ระดับดี ตั้งแต่ร้อยละ ๗๕ แต่ไม่ถึงร้อยละ ๘๕ คะแนน </w:t>
      </w:r>
    </w:p>
    <w:p w14:paraId="1C065027" w14:textId="77777777" w:rsidR="003A119D" w:rsidRDefault="008162A3" w:rsidP="003A119D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8162A3">
        <w:rPr>
          <w:rFonts w:ascii="TH SarabunIT๙" w:hAnsi="TH SarabunIT๙" w:cs="TH SarabunIT๙"/>
          <w:sz w:val="32"/>
          <w:szCs w:val="32"/>
          <w:cs/>
        </w:rPr>
        <w:t xml:space="preserve">ระดับพอใช้ ตั้งแต่ร้อยละ ๖๕ แต่ไม่ถึงร้อยละ ๗๕ คะแนน </w:t>
      </w:r>
    </w:p>
    <w:p w14:paraId="393D9C18" w14:textId="77777777" w:rsidR="003A119D" w:rsidRDefault="008162A3" w:rsidP="003A119D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8162A3">
        <w:rPr>
          <w:rFonts w:ascii="TH SarabunIT๙" w:hAnsi="TH SarabunIT๙" w:cs="TH SarabunIT๙"/>
          <w:sz w:val="32"/>
          <w:szCs w:val="32"/>
          <w:cs/>
        </w:rPr>
        <w:t xml:space="preserve">ระดับต้องปรับปรุง น้อยกว่าร้อยละ ๖๕ ๔. </w:t>
      </w:r>
    </w:p>
    <w:p w14:paraId="0B9A19D7" w14:textId="77777777" w:rsidR="008162A3" w:rsidRDefault="008162A3" w:rsidP="003A119D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8162A3">
        <w:rPr>
          <w:rFonts w:ascii="TH SarabunIT๙" w:hAnsi="TH SarabunIT๙" w:cs="TH SarabunIT๙"/>
          <w:sz w:val="32"/>
          <w:szCs w:val="32"/>
          <w:cs/>
        </w:rPr>
        <w:t xml:space="preserve">แบบประเมินผลการปฏิบัติงาน </w:t>
      </w:r>
      <w:r w:rsidR="003A11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2A3">
        <w:rPr>
          <w:rFonts w:ascii="TH SarabunIT๙" w:hAnsi="TH SarabunIT๙" w:cs="TH SarabunIT๙"/>
          <w:sz w:val="32"/>
          <w:szCs w:val="32"/>
          <w:cs/>
        </w:rPr>
        <w:t>ให้น</w:t>
      </w:r>
      <w:r w:rsidR="003A1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62A3">
        <w:rPr>
          <w:rFonts w:ascii="TH SarabunIT๙" w:hAnsi="TH SarabunIT๙" w:cs="TH SarabunIT๙"/>
          <w:sz w:val="32"/>
          <w:szCs w:val="32"/>
          <w:cs/>
        </w:rPr>
        <w:t>แบบประเมินผลการปฏิบัติงานของพนักงานจ้างตามที่คณะกรรมการกลางพนักงาน</w:t>
      </w:r>
      <w:r w:rsidR="003A119D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8162A3">
        <w:rPr>
          <w:rFonts w:ascii="TH SarabunIT๙" w:hAnsi="TH SarabunIT๙" w:cs="TH SarabunIT๙"/>
          <w:sz w:val="32"/>
          <w:szCs w:val="32"/>
          <w:cs/>
        </w:rPr>
        <w:t>และคณะกรรมการพนักงาน</w:t>
      </w:r>
      <w:r w:rsidR="003A119D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8162A3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3A119D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="003A119D">
        <w:rPr>
          <w:rFonts w:ascii="TH SarabunIT๙" w:hAnsi="TH SarabunIT๙" w:cs="TH SarabunIT๙"/>
          <w:sz w:val="32"/>
          <w:szCs w:val="32"/>
          <w:cs/>
        </w:rPr>
        <w:t>ก</w:t>
      </w:r>
      <w:r w:rsidR="003A1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162A3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</w:p>
    <w:p w14:paraId="31DE0DC5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C30F0A" w14:textId="77777777" w:rsidR="008162A3" w:rsidRDefault="008162A3" w:rsidP="008162A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1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ตุลาคม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0C24CF9F" w14:textId="77777777" w:rsidR="008162A3" w:rsidRDefault="008162A3" w:rsidP="008162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3DCA32" w14:textId="77777777" w:rsidR="008162A3" w:rsidRDefault="008162A3" w:rsidP="008162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82CC4A" w14:textId="77777777" w:rsidR="008162A3" w:rsidRDefault="008162A3" w:rsidP="008162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686ECA" w14:textId="77777777" w:rsidR="00301824" w:rsidRDefault="00301824" w:rsidP="00301824">
      <w:pPr>
        <w:spacing w:after="0" w:line="240" w:lineRule="auto"/>
        <w:ind w:left="2880"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87CF0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นางดอกไม้   พากลาง</w:t>
      </w:r>
    </w:p>
    <w:p w14:paraId="536EFF7E" w14:textId="77777777" w:rsidR="00301824" w:rsidRDefault="00301824" w:rsidP="00301824">
      <w:pPr>
        <w:spacing w:after="0" w:line="240" w:lineRule="auto"/>
        <w:ind w:left="357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287CF0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งดอกไม้  </w:t>
      </w:r>
      <w:r w:rsidRPr="00287CF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พากลาง</w:t>
      </w:r>
      <w:r w:rsidRPr="00287CF0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644C62E2" w14:textId="77777777" w:rsidR="00301824" w:rsidRDefault="00301824" w:rsidP="00301824">
      <w:pPr>
        <w:spacing w:after="0" w:line="240" w:lineRule="auto"/>
        <w:ind w:left="288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87CF0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องค์การบริหารส่วนตำบลขามสะแกแสง</w:t>
      </w:r>
    </w:p>
    <w:p w14:paraId="1D1E26C1" w14:textId="77777777" w:rsidR="008162A3" w:rsidRDefault="008162A3" w:rsidP="008162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C18079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6A6AF0" w14:textId="77777777" w:rsidR="008162A3" w:rsidRDefault="008162A3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954FE1" w14:textId="22C6EFF0" w:rsidR="003A119D" w:rsidRDefault="003A119D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264AA5" w14:textId="77777777" w:rsidR="003A119D" w:rsidRDefault="003A119D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0A88F6" w14:textId="77777777" w:rsidR="003A119D" w:rsidRDefault="003A119D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352A39" w14:textId="77777777" w:rsidR="003A119D" w:rsidRDefault="003A119D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A192EA" w14:textId="77777777" w:rsidR="003A119D" w:rsidRDefault="003A119D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8DFC6A" w14:textId="77777777" w:rsidR="003A119D" w:rsidRDefault="003A119D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194D72" w14:textId="77777777" w:rsidR="003A119D" w:rsidRDefault="003A119D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BCC736" w14:textId="77777777" w:rsidR="003A119D" w:rsidRDefault="003A119D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333051" w14:textId="77777777" w:rsidR="003A119D" w:rsidRDefault="003A119D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D17B20" w14:textId="77777777" w:rsidR="003A119D" w:rsidRDefault="003A119D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6D6372" w14:textId="77777777" w:rsidR="003A119D" w:rsidRDefault="003A119D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8D111E" w14:textId="77777777" w:rsidR="003A119D" w:rsidRDefault="003A119D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D65363" w14:textId="77777777" w:rsidR="003A119D" w:rsidRDefault="003A119D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49CC3E" w14:textId="77777777" w:rsidR="003A119D" w:rsidRDefault="003A119D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2D2C36" w14:textId="77777777" w:rsidR="003A119D" w:rsidRDefault="003A119D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05C440" w14:textId="77777777" w:rsidR="003A119D" w:rsidRDefault="003A119D" w:rsidP="005058D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467A4F" w14:textId="77777777" w:rsidR="003A119D" w:rsidRDefault="003A119D" w:rsidP="003A11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1825A9B5" wp14:editId="77EC4B7C">
            <wp:extent cx="1045210" cy="1206284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587" cy="1224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CEDEDF" w14:textId="77777777" w:rsidR="003A119D" w:rsidRDefault="003A119D" w:rsidP="003A11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องค์การบริหารส่วนตำบลขามสะแกแสง</w:t>
      </w:r>
    </w:p>
    <w:p w14:paraId="1248F75E" w14:textId="77777777" w:rsidR="003A119D" w:rsidRDefault="003A119D" w:rsidP="003A11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>เรื่อง หลักเกณฑ์และวิธีการประ</w:t>
      </w:r>
      <w:r>
        <w:rPr>
          <w:rFonts w:ascii="TH SarabunIT๙" w:hAnsi="TH SarabunIT๙" w:cs="TH SarabunIT๙"/>
          <w:sz w:val="32"/>
          <w:szCs w:val="32"/>
          <w:cs/>
        </w:rPr>
        <w:t>เมินผลการปฏิบัติราชการของลูกจ้างประจำ</w:t>
      </w:r>
    </w:p>
    <w:p w14:paraId="14468946" w14:textId="77777777" w:rsidR="003A119D" w:rsidRDefault="003A119D" w:rsidP="003A11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058D3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5058D3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710CF7C7" w14:textId="77777777" w:rsidR="003A119D" w:rsidRDefault="003A119D" w:rsidP="003A11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8A73B9" w14:textId="77777777" w:rsidR="003A119D" w:rsidRDefault="003A119D" w:rsidP="003A119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119D">
        <w:rPr>
          <w:rFonts w:ascii="TH SarabunIT๙" w:hAnsi="TH SarabunIT๙" w:cs="TH SarabunIT๙"/>
          <w:sz w:val="32"/>
          <w:szCs w:val="32"/>
          <w:cs/>
        </w:rPr>
        <w:t>ตามที่คณะกรรมการ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3A119D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 </w:t>
      </w:r>
      <w:r w:rsidRPr="003A119D">
        <w:rPr>
          <w:rFonts w:ascii="TH SarabunIT๙" w:hAnsi="TH SarabunIT๙" w:cs="TH SarabunIT๙"/>
          <w:sz w:val="32"/>
          <w:szCs w:val="32"/>
          <w:cs/>
        </w:rPr>
        <w:t xml:space="preserve">ในการประชุมครั้งที่ ๘/๒๕๕๙ เมื่อวันที่ ๒๖ กันยายน ๒๕๕๙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19D">
        <w:rPr>
          <w:rFonts w:ascii="TH SarabunIT๙" w:hAnsi="TH SarabunIT๙" w:cs="TH SarabunIT๙"/>
          <w:sz w:val="32"/>
          <w:szCs w:val="32"/>
          <w:cs/>
        </w:rPr>
        <w:t>มีมติเกี่ยวกับการก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>หนดแนวทางการประเมินผลการปฏิบัติงานและเลื่อนขั้นค่าจ้างของลูกจ้างประจ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  </w:t>
      </w:r>
      <w:r w:rsidRPr="003A119D">
        <w:rPr>
          <w:rFonts w:ascii="TH SarabunIT๙" w:hAnsi="TH SarabunIT๙" w:cs="TH SarabunIT๙"/>
          <w:sz w:val="32"/>
          <w:szCs w:val="32"/>
          <w:cs/>
        </w:rPr>
        <w:t>โดยให้น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>แนวทางการประเมินผลการปฏิบัติงานของข้าราชการและพนักงานส่วนท้องถิ่นมาใช้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>หรับการบริหารงานบุคคลของลูกจ้างประจ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 xml:space="preserve">โดยอนุโลม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19D">
        <w:rPr>
          <w:rFonts w:ascii="TH SarabunIT๙" w:hAnsi="TH SarabunIT๙" w:cs="TH SarabunIT๙"/>
          <w:sz w:val="32"/>
          <w:szCs w:val="32"/>
          <w:cs/>
        </w:rPr>
        <w:t>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>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3A119D">
        <w:rPr>
          <w:rFonts w:ascii="TH SarabunIT๙" w:hAnsi="TH SarabunIT๙" w:cs="TH SarabunIT๙"/>
          <w:sz w:val="32"/>
          <w:szCs w:val="32"/>
          <w:cs/>
        </w:rPr>
        <w:t>ประกาศหลักเกณฑ์และวิธีการประเมินผลการปฏิบัติราชการให้ลูกจ้างประจ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 xml:space="preserve">ในสังกัดให้ทราบโดยทั่วกัน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19D">
        <w:rPr>
          <w:rFonts w:ascii="TH SarabunIT๙" w:hAnsi="TH SarabunIT๙" w:cs="TH SarabunIT๙"/>
          <w:sz w:val="32"/>
          <w:szCs w:val="32"/>
          <w:cs/>
        </w:rPr>
        <w:t xml:space="preserve">ก่อนเริ่มรอบการประเมินหรือ ช่วงเริ่มรอบการประเมิน ดังนั้น </w:t>
      </w:r>
    </w:p>
    <w:p w14:paraId="6F863F5E" w14:textId="77777777" w:rsidR="003A119D" w:rsidRDefault="003A119D" w:rsidP="003A119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องค์การบริหารส่วนตำบลขามสะแกแสง </w:t>
      </w:r>
      <w:r w:rsidRPr="003A119D">
        <w:rPr>
          <w:rFonts w:ascii="TH SarabunIT๙" w:hAnsi="TH SarabunIT๙" w:cs="TH SarabunIT๙"/>
          <w:sz w:val="32"/>
          <w:szCs w:val="32"/>
          <w:cs/>
        </w:rPr>
        <w:t xml:space="preserve"> จึงขอประกาศหลักเกณฑ์และวิธีการประเมินผลการปฏิบัติราชการของลูกจ้างประจ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 xml:space="preserve">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>หรับรอบการประเมินประจ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>ปีงบประมาณ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A119D">
        <w:rPr>
          <w:rFonts w:ascii="TH SarabunIT๙" w:hAnsi="TH SarabunIT๙" w:cs="TH SarabunIT๙"/>
          <w:sz w:val="32"/>
          <w:szCs w:val="32"/>
          <w:cs/>
        </w:rPr>
        <w:t xml:space="preserve"> ครั้งที่ ๑ (๑ ตุลาคม 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ถึง ๓๑ มีนาคม ๒๕๖3</w:t>
      </w:r>
      <w:r w:rsidRPr="003A119D">
        <w:rPr>
          <w:rFonts w:ascii="TH SarabunIT๙" w:hAnsi="TH SarabunIT๙" w:cs="TH SarabunIT๙"/>
          <w:sz w:val="32"/>
          <w:szCs w:val="32"/>
          <w:cs/>
        </w:rPr>
        <w:t xml:space="preserve">) ดังนี้ </w:t>
      </w:r>
    </w:p>
    <w:p w14:paraId="0C39FE13" w14:textId="77777777" w:rsidR="00B83901" w:rsidRDefault="003A119D" w:rsidP="003A119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119D">
        <w:rPr>
          <w:rFonts w:ascii="TH SarabunIT๙" w:hAnsi="TH SarabunIT๙" w:cs="TH SarabunIT๙"/>
          <w:sz w:val="32"/>
          <w:szCs w:val="32"/>
          <w:cs/>
        </w:rPr>
        <w:t>๑. การประเมินผลกา</w:t>
      </w:r>
      <w:r>
        <w:rPr>
          <w:rFonts w:ascii="TH SarabunIT๙" w:hAnsi="TH SarabunIT๙" w:cs="TH SarabunIT๙"/>
          <w:sz w:val="32"/>
          <w:szCs w:val="32"/>
          <w:cs/>
        </w:rPr>
        <w:t>รปฏิบัติงานของลูกจ้างประจ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19D">
        <w:rPr>
          <w:rFonts w:ascii="TH SarabunIT๙" w:hAnsi="TH SarabunIT๙" w:cs="TH SarabunIT๙"/>
          <w:sz w:val="32"/>
          <w:szCs w:val="32"/>
          <w:cs/>
        </w:rPr>
        <w:t>โดยให้ค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>นึง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3A119D">
        <w:rPr>
          <w:rFonts w:ascii="TH SarabunIT๙" w:hAnsi="TH SarabunIT๙" w:cs="TH SarabunIT๙"/>
          <w:sz w:val="32"/>
          <w:szCs w:val="32"/>
          <w:cs/>
        </w:rPr>
        <w:t>ระบบการบริหารผลงาน (</w:t>
      </w:r>
      <w:r w:rsidRPr="003A119D">
        <w:rPr>
          <w:rFonts w:ascii="TH SarabunIT๙" w:hAnsi="TH SarabunIT๙" w:cs="TH SarabunIT๙"/>
          <w:sz w:val="32"/>
          <w:szCs w:val="32"/>
        </w:rPr>
        <w:t>Perfomance Management</w:t>
      </w:r>
      <w:r w:rsidRPr="003A119D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119D">
        <w:rPr>
          <w:rFonts w:ascii="TH SarabunIT๙" w:hAnsi="TH SarabunIT๙" w:cs="TH SarabunIT๙"/>
          <w:sz w:val="32"/>
          <w:szCs w:val="32"/>
          <w:cs/>
        </w:rPr>
        <w:t xml:space="preserve"> โดยมีองค์ประกอบการประเมินและสัดส่วนคะแนน แบ่งออกเป็น ๒ ส่วน ได้แก่</w:t>
      </w:r>
    </w:p>
    <w:p w14:paraId="27D4DB5F" w14:textId="77777777" w:rsidR="00B83901" w:rsidRDefault="003A119D" w:rsidP="00B83901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A119D">
        <w:rPr>
          <w:rFonts w:ascii="TH SarabunIT๙" w:hAnsi="TH SarabunIT๙" w:cs="TH SarabunIT๙"/>
          <w:sz w:val="32"/>
          <w:szCs w:val="32"/>
          <w:cs/>
        </w:rPr>
        <w:t xml:space="preserve">๑.๑ ผลสัมฤทธิ์ของงาน (ไม่น้อยกว่าร้อยละ ๗๐) โดยประเมินจากปริมาณผลงาน คุณภาพของงาน ความรวดเร็วหรือความตรงต่อเวลา และความประหยัดหรือความคุ้มค่า </w:t>
      </w:r>
    </w:p>
    <w:p w14:paraId="2BF09564" w14:textId="77777777" w:rsidR="00B83901" w:rsidRDefault="003A119D" w:rsidP="00B83901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A119D">
        <w:rPr>
          <w:rFonts w:ascii="TH SarabunIT๙" w:hAnsi="TH SarabunIT๙" w:cs="TH SarabunIT๙"/>
          <w:sz w:val="32"/>
          <w:szCs w:val="32"/>
          <w:cs/>
        </w:rPr>
        <w:t>๑.๒ พฤติกรรมการปฏิบัติราชการของลูกจ้างประจ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>(สมรรถนะ)(ร้อยละ๓๐)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83901">
        <w:rPr>
          <w:rFonts w:ascii="TH SarabunIT๙" w:hAnsi="TH SarabunIT๙" w:cs="TH SarabunIT๙"/>
          <w:sz w:val="32"/>
          <w:szCs w:val="32"/>
          <w:cs/>
        </w:rPr>
        <w:t>ได้ก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>หนด สมรรถนะให้สอดคล้องกับต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>แหน่งและกลุ่มต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>แหน่งของลูกจ้างประจ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</w:p>
    <w:p w14:paraId="479FFAEA" w14:textId="77777777" w:rsidR="00B83901" w:rsidRDefault="003A119D" w:rsidP="00B83901">
      <w:pPr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3A119D">
        <w:rPr>
          <w:rFonts w:ascii="TH SarabunIT๙" w:hAnsi="TH SarabunIT๙" w:cs="TH SarabunIT๙"/>
          <w:sz w:val="32"/>
          <w:szCs w:val="32"/>
          <w:cs/>
        </w:rPr>
        <w:t>๑.๒.๑ ลูกจ้างประจ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 xml:space="preserve"> (กลุ่มบริการพื้นฐาน) ให้ประเมินสมรรถนะหลัก ๕ </w:t>
      </w:r>
      <w:r w:rsidR="00B83901">
        <w:rPr>
          <w:rFonts w:ascii="TH SarabunIT๙" w:hAnsi="TH SarabunIT๙" w:cs="TH SarabunIT๙"/>
          <w:sz w:val="32"/>
          <w:szCs w:val="32"/>
          <w:cs/>
        </w:rPr>
        <w:t>สมรรถนะ โดยกำ</w:t>
      </w:r>
      <w:r w:rsidRPr="003A119D">
        <w:rPr>
          <w:rFonts w:ascii="TH SarabunIT๙" w:hAnsi="TH SarabunIT๙" w:cs="TH SarabunIT๙"/>
          <w:sz w:val="32"/>
          <w:szCs w:val="32"/>
          <w:cs/>
        </w:rPr>
        <w:t xml:space="preserve">หนดระดับสมรรถนะที่คาดหวัง/ต้องการ ในระดับ ๑ </w:t>
      </w:r>
    </w:p>
    <w:p w14:paraId="5F69B7D3" w14:textId="77777777" w:rsidR="00B83901" w:rsidRDefault="003A119D" w:rsidP="00B83901">
      <w:pPr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3A119D">
        <w:rPr>
          <w:rFonts w:ascii="TH SarabunIT๙" w:hAnsi="TH SarabunIT๙" w:cs="TH SarabunIT๙"/>
          <w:sz w:val="32"/>
          <w:szCs w:val="32"/>
          <w:cs/>
        </w:rPr>
        <w:t>๑.๒.๒ ลูกจ้างประจ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>กลุ่มช่างและกลุ่มสนับสนุน ให้ประเมินสมรรถนะหลัก ๕ สมรรถนะ โดยก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83901">
        <w:rPr>
          <w:rFonts w:ascii="TH SarabunIT๙" w:hAnsi="TH SarabunIT๙" w:cs="TH SarabunIT๙"/>
          <w:sz w:val="32"/>
          <w:szCs w:val="32"/>
          <w:cs/>
        </w:rPr>
        <w:t>หนดระดับสมรรถนะที่คาดหวัง</w:t>
      </w:r>
      <w:r w:rsidRPr="003A119D">
        <w:rPr>
          <w:rFonts w:ascii="TH SarabunIT๙" w:hAnsi="TH SarabunIT๙" w:cs="TH SarabunIT๙"/>
          <w:sz w:val="32"/>
          <w:szCs w:val="32"/>
          <w:cs/>
        </w:rPr>
        <w:t xml:space="preserve">/ต้องการ ในระดับ ๒ </w:t>
      </w:r>
    </w:p>
    <w:p w14:paraId="75BE0B2A" w14:textId="77777777" w:rsidR="00B83901" w:rsidRDefault="003A119D" w:rsidP="00B83901">
      <w:pPr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3A119D">
        <w:rPr>
          <w:rFonts w:ascii="TH SarabunIT๙" w:hAnsi="TH SarabunIT๙" w:cs="TH SarabunIT๙"/>
          <w:sz w:val="32"/>
          <w:szCs w:val="32"/>
          <w:cs/>
        </w:rPr>
        <w:t>๑.๒.๓ ลูกจ้างประจ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>กลุ่มสนับสนุนที่มีชื่อและมีลักษณะการท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>งานเหมือนข้าราชการหรือพนักงานส่วนท้องถิ่น ให้ประเมินสมรรถนะหลัก ๕ สมรรถนะ และสมรรถนะประจ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>สายงาน อย่างน้อย ๓ สมรรถนะเช่นเดียวกันกับข้าราชการหรือพนักงานส่วนท้องถิ่นในลักษณะงานเดียวกัน โดยก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 xml:space="preserve">หนด ระดับสมรรถนะที่คาดหวัง/ต้องการ ในระดับปฏิบัติงาน หรือระดับปฏิบัติการแล้วแต่กรณี </w:t>
      </w:r>
    </w:p>
    <w:p w14:paraId="16BF5195" w14:textId="77777777" w:rsidR="00B83901" w:rsidRDefault="003A119D" w:rsidP="00B83901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119D">
        <w:rPr>
          <w:rFonts w:ascii="TH SarabunIT๙" w:hAnsi="TH SarabunIT๙" w:cs="TH SarabunIT๙"/>
          <w:sz w:val="32"/>
          <w:szCs w:val="32"/>
          <w:cs/>
        </w:rPr>
        <w:t>๒. หลักเกณฑ์และวิธีการประเมินผลสัมฤทธิ์ของงานและพฤติกรรมการปฏิบัติราชการ หรือ สมรรถนะ ให้เป็นไปตามหลักเกณฑ์ของมาตรฐานทั่วไปตามที่คณะกรรมการพนักงานกลาง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3A119D">
        <w:rPr>
          <w:rFonts w:ascii="TH SarabunIT๙" w:hAnsi="TH SarabunIT๙" w:cs="TH SarabunIT๙"/>
          <w:sz w:val="32"/>
          <w:szCs w:val="32"/>
          <w:cs/>
        </w:rPr>
        <w:t>และ คณะกรรมการพนักงาน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3A119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3A119D">
        <w:rPr>
          <w:rFonts w:ascii="TH SarabunIT๙" w:hAnsi="TH SarabunIT๙" w:cs="TH SarabunIT๙"/>
          <w:sz w:val="32"/>
          <w:szCs w:val="32"/>
          <w:cs/>
        </w:rPr>
        <w:t>ก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 xml:space="preserve">หนด ได้แก่ </w:t>
      </w:r>
    </w:p>
    <w:p w14:paraId="44A97667" w14:textId="77777777" w:rsidR="00B83901" w:rsidRDefault="003A119D" w:rsidP="00B83901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A119D">
        <w:rPr>
          <w:rFonts w:ascii="TH SarabunIT๙" w:hAnsi="TH SarabunIT๙" w:cs="TH SarabunIT๙"/>
          <w:sz w:val="32"/>
          <w:szCs w:val="32"/>
          <w:cs/>
        </w:rPr>
        <w:t>๒.๑ การประเมินผลสัมฤทธิ์ของงาน เป็นการจัดท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 xml:space="preserve">ข้อตกลงระหว่างผู้ประเมินเกี่ยวกับการมอบหมายโครงการ/งาน/กิจกรรมในการปฏิบัติงานราชการ 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19D">
        <w:rPr>
          <w:rFonts w:ascii="TH SarabunIT๙" w:hAnsi="TH SarabunIT๙" w:cs="TH SarabunIT๙"/>
          <w:sz w:val="32"/>
          <w:szCs w:val="32"/>
          <w:cs/>
        </w:rPr>
        <w:t>โดยก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 xml:space="preserve">หนดตัวชี้วัดผลการปฏิบัติงาน และค่า เป้าหมาย </w:t>
      </w:r>
    </w:p>
    <w:p w14:paraId="34302CE1" w14:textId="77777777" w:rsidR="00B83901" w:rsidRDefault="003A119D" w:rsidP="00B83901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A119D">
        <w:rPr>
          <w:rFonts w:ascii="TH SarabunIT๙" w:hAnsi="TH SarabunIT๙" w:cs="TH SarabunIT๙"/>
          <w:sz w:val="32"/>
          <w:szCs w:val="32"/>
          <w:cs/>
        </w:rPr>
        <w:t>๒.๒ พฤติกรรมการปฏิบัติงานหรือสมรรถนะ เป็นการระบุจ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>นวนสมรรถนะที่ใช้ในการ ประเมินผลการปฏิบัติงาน ประกอบด้วยสมรรถนะหลัก ๕ สมรรถนะ สมรรถนะประจ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>สายงาน ๓ สมรรถนะ</w:t>
      </w:r>
    </w:p>
    <w:p w14:paraId="373676F3" w14:textId="77777777" w:rsidR="00B83901" w:rsidRDefault="00B83901" w:rsidP="00B839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7E1F7F" w14:textId="77777777" w:rsidR="00B83901" w:rsidRDefault="00595625" w:rsidP="0059562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648B0F18" w14:textId="77777777" w:rsidR="00B83901" w:rsidRDefault="00B83901" w:rsidP="00B8390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CF0241" w14:textId="77777777" w:rsidR="00595625" w:rsidRDefault="003A119D" w:rsidP="00B83901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3A119D">
        <w:rPr>
          <w:rFonts w:ascii="TH SarabunIT๙" w:hAnsi="TH SarabunIT๙" w:cs="TH SarabunIT๙"/>
          <w:sz w:val="32"/>
          <w:szCs w:val="32"/>
          <w:cs/>
        </w:rPr>
        <w:t>๓. ระดับผลการประเมินในการประเมินผลการปฏิบัติงานของ</w:t>
      </w:r>
      <w:r w:rsidR="00B8390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องค์การบริหารส่วนตำบลขามสะแกแสง </w:t>
      </w:r>
      <w:r w:rsidRPr="003A119D">
        <w:rPr>
          <w:rFonts w:ascii="TH SarabunIT๙" w:hAnsi="TH SarabunIT๙" w:cs="TH SarabunIT๙"/>
          <w:sz w:val="32"/>
          <w:szCs w:val="32"/>
          <w:cs/>
        </w:rPr>
        <w:t xml:space="preserve"> ให้จัดกลุ่มคะแนนผลการประเมินเป็น ๕ ระดับ ได้แก่ ดีเด่น ดีมาก ดี พอใช้ และต้องปรับปรุง โดยมีเกณฑ์คะแนน แต่ละระดับ ดังนี้ </w:t>
      </w:r>
    </w:p>
    <w:p w14:paraId="31965F17" w14:textId="77777777" w:rsidR="00595625" w:rsidRDefault="003A119D" w:rsidP="0059562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A119D">
        <w:rPr>
          <w:rFonts w:ascii="TH SarabunIT๙" w:hAnsi="TH SarabunIT๙" w:cs="TH SarabunIT๙"/>
          <w:sz w:val="32"/>
          <w:szCs w:val="32"/>
          <w:cs/>
        </w:rPr>
        <w:t xml:space="preserve">ระดับดีเด่น ตั้งแต่ร้อยละ ๙๐ ขึ้นไป </w:t>
      </w:r>
    </w:p>
    <w:p w14:paraId="70CAC946" w14:textId="77777777" w:rsidR="00595625" w:rsidRDefault="003A119D" w:rsidP="0059562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A119D">
        <w:rPr>
          <w:rFonts w:ascii="TH SarabunIT๙" w:hAnsi="TH SarabunIT๙" w:cs="TH SarabunIT๙"/>
          <w:sz w:val="32"/>
          <w:szCs w:val="32"/>
          <w:cs/>
        </w:rPr>
        <w:t xml:space="preserve">ระดับดีมาก ตั้งแต่ร้อยละ ๘๐ แต่ไม่ถึงร้อยละ ๙๐ คะแนน </w:t>
      </w:r>
    </w:p>
    <w:p w14:paraId="2E986D0E" w14:textId="77777777" w:rsidR="00595625" w:rsidRDefault="003A119D" w:rsidP="0059562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A119D">
        <w:rPr>
          <w:rFonts w:ascii="TH SarabunIT๙" w:hAnsi="TH SarabunIT๙" w:cs="TH SarabunIT๙"/>
          <w:sz w:val="32"/>
          <w:szCs w:val="32"/>
          <w:cs/>
        </w:rPr>
        <w:t xml:space="preserve">ระดับดี ตั้งแต่ร้อยละ ๗๐ แต่ไม่ถึงร้อยละ ๘๐ คะแนน </w:t>
      </w:r>
    </w:p>
    <w:p w14:paraId="289C77D9" w14:textId="77777777" w:rsidR="00595625" w:rsidRDefault="003A119D" w:rsidP="0059562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A119D">
        <w:rPr>
          <w:rFonts w:ascii="TH SarabunIT๙" w:hAnsi="TH SarabunIT๙" w:cs="TH SarabunIT๙"/>
          <w:sz w:val="32"/>
          <w:szCs w:val="32"/>
          <w:cs/>
        </w:rPr>
        <w:t xml:space="preserve">ระดับพอใช้ ตั้งแต่ร้อยละ ๖๐ แต่ไม่ถึงร้อยละ ๗๐ คะแนน </w:t>
      </w:r>
    </w:p>
    <w:p w14:paraId="15AE776F" w14:textId="77777777" w:rsidR="00595625" w:rsidRDefault="00595625" w:rsidP="0059562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ระดับต้องปรับปรุง 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3A119D" w:rsidRPr="003A119D">
        <w:rPr>
          <w:rFonts w:ascii="TH SarabunIT๙" w:hAnsi="TH SarabunIT๙" w:cs="TH SarabunIT๙"/>
          <w:sz w:val="32"/>
          <w:szCs w:val="32"/>
          <w:cs/>
        </w:rPr>
        <w:t xml:space="preserve">กว่าร้อยละ ๖๐ ๔. </w:t>
      </w:r>
    </w:p>
    <w:p w14:paraId="61288842" w14:textId="77777777" w:rsidR="00595625" w:rsidRP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B0028E3" w14:textId="77777777" w:rsidR="003A119D" w:rsidRDefault="003A119D" w:rsidP="00595625">
      <w:pPr>
        <w:spacing w:after="0" w:line="240" w:lineRule="auto"/>
        <w:ind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3A119D">
        <w:rPr>
          <w:rFonts w:ascii="TH SarabunIT๙" w:hAnsi="TH SarabunIT๙" w:cs="TH SarabunIT๙"/>
          <w:sz w:val="32"/>
          <w:szCs w:val="32"/>
          <w:cs/>
        </w:rPr>
        <w:t>แบบประเมินผลการปฏิบัติงาน</w:t>
      </w:r>
      <w:r w:rsidR="005956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119D">
        <w:rPr>
          <w:rFonts w:ascii="TH SarabunIT๙" w:hAnsi="TH SarabunIT๙" w:cs="TH SarabunIT๙"/>
          <w:sz w:val="32"/>
          <w:szCs w:val="32"/>
          <w:cs/>
        </w:rPr>
        <w:t xml:space="preserve"> ให้น</w:t>
      </w:r>
      <w:r w:rsidR="0059562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>แบบประเมินผลการปฏิบัติงานของลูกจ้างประจ</w:t>
      </w:r>
      <w:r w:rsidR="0059562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119D">
        <w:rPr>
          <w:rFonts w:ascii="TH SarabunIT๙" w:hAnsi="TH SarabunIT๙" w:cs="TH SarabunIT๙"/>
          <w:sz w:val="32"/>
          <w:szCs w:val="32"/>
          <w:cs/>
        </w:rPr>
        <w:t>ตามที่คณะกรรมการกลางพนักงาน</w:t>
      </w:r>
      <w:r w:rsidR="00595625">
        <w:rPr>
          <w:rFonts w:ascii="TH SarabunIT๙" w:hAnsi="TH SarabunIT๙" w:cs="TH SarabunIT๙" w:hint="cs"/>
          <w:sz w:val="32"/>
          <w:szCs w:val="32"/>
          <w:cs/>
        </w:rPr>
        <w:t>ส่วนตำบลกำ</w:t>
      </w:r>
      <w:r w:rsidRPr="003A119D">
        <w:rPr>
          <w:rFonts w:ascii="TH SarabunIT๙" w:hAnsi="TH SarabunIT๙" w:cs="TH SarabunIT๙"/>
          <w:sz w:val="32"/>
          <w:szCs w:val="32"/>
          <w:cs/>
        </w:rPr>
        <w:t xml:space="preserve">หนด </w:t>
      </w:r>
    </w:p>
    <w:p w14:paraId="002D6F4D" w14:textId="77777777" w:rsidR="00595625" w:rsidRP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A138090" w14:textId="77777777" w:rsidR="008162A3" w:rsidRDefault="003A119D" w:rsidP="00595625">
      <w:pPr>
        <w:spacing w:after="0" w:line="240" w:lineRule="auto"/>
        <w:ind w:left="98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119D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595625">
        <w:rPr>
          <w:rFonts w:ascii="TH SarabunIT๙" w:hAnsi="TH SarabunIT๙" w:cs="TH SarabunIT๙"/>
          <w:sz w:val="32"/>
          <w:szCs w:val="32"/>
          <w:cs/>
        </w:rPr>
        <w:t>ณ วันที่</w:t>
      </w:r>
      <w:r w:rsidR="005956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56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5625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595625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59562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95625">
        <w:rPr>
          <w:rFonts w:ascii="TH SarabunIT๙" w:hAnsi="TH SarabunIT๙" w:cs="TH SarabunIT๙"/>
          <w:sz w:val="32"/>
          <w:szCs w:val="32"/>
          <w:cs/>
        </w:rPr>
        <w:t>ตุลาคม พ.ศ. ๒๕๖</w:t>
      </w:r>
      <w:r w:rsidR="00595625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0937F8DF" w14:textId="77777777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533BBC" w14:textId="77777777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276207" w14:textId="77777777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7A5755" w14:textId="77777777" w:rsidR="00301824" w:rsidRDefault="00301824" w:rsidP="00301824">
      <w:pPr>
        <w:spacing w:after="0" w:line="240" w:lineRule="auto"/>
        <w:ind w:left="2880" w:firstLine="141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287CF0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นางดอกไม้   พากลาง</w:t>
      </w:r>
    </w:p>
    <w:p w14:paraId="2D7552EA" w14:textId="77777777" w:rsidR="00301824" w:rsidRDefault="00301824" w:rsidP="00301824">
      <w:pPr>
        <w:spacing w:after="0" w:line="240" w:lineRule="auto"/>
        <w:ind w:left="357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287CF0"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งดอกไม้  </w:t>
      </w:r>
      <w:r w:rsidRPr="00287CF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พากลาง</w:t>
      </w:r>
      <w:r w:rsidRPr="00287CF0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8FA983A" w14:textId="77777777" w:rsidR="00301824" w:rsidRDefault="00301824" w:rsidP="00301824">
      <w:pPr>
        <w:spacing w:after="0" w:line="240" w:lineRule="auto"/>
        <w:ind w:left="288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87CF0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องค์การบริหารส่วนตำบลขามสะแกแสง</w:t>
      </w:r>
    </w:p>
    <w:p w14:paraId="4D9BE811" w14:textId="77777777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22C577" w14:textId="77777777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FE58A5" w14:textId="77777777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9B99DF" w14:textId="3521987F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6AB104" w14:textId="77777777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15B85A" w14:textId="77777777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4E2817" w14:textId="77777777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64DA91" w14:textId="77777777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21A8D7" w14:textId="77777777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573AD8" w14:textId="77777777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7928E3" w14:textId="77777777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22840D" w14:textId="77777777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30BCAA" w14:textId="77777777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C2ACB6" w14:textId="77777777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688BA0" w14:textId="77777777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C133DF" w14:textId="77777777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EFB513" w14:textId="77777777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02632F" w14:textId="77777777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A3CE47" w14:textId="77777777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2D4939" w14:textId="77777777" w:rsidR="00595625" w:rsidRDefault="00595625" w:rsidP="005956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595625" w:rsidSect="00FF3888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F0"/>
    <w:rsid w:val="00016070"/>
    <w:rsid w:val="00060FCD"/>
    <w:rsid w:val="000C7AF5"/>
    <w:rsid w:val="001157EB"/>
    <w:rsid w:val="001D5DEA"/>
    <w:rsid w:val="00287CF0"/>
    <w:rsid w:val="002E5440"/>
    <w:rsid w:val="00301824"/>
    <w:rsid w:val="003773C6"/>
    <w:rsid w:val="00395BE2"/>
    <w:rsid w:val="003A119D"/>
    <w:rsid w:val="004B6A1A"/>
    <w:rsid w:val="004F76E5"/>
    <w:rsid w:val="005058D3"/>
    <w:rsid w:val="00595625"/>
    <w:rsid w:val="006C3008"/>
    <w:rsid w:val="006F4E20"/>
    <w:rsid w:val="008162A3"/>
    <w:rsid w:val="00A36543"/>
    <w:rsid w:val="00B83901"/>
    <w:rsid w:val="00C55F53"/>
    <w:rsid w:val="00D277FA"/>
    <w:rsid w:val="00D64F00"/>
    <w:rsid w:val="00D6712F"/>
    <w:rsid w:val="00DF0715"/>
    <w:rsid w:val="00EE3300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A96B"/>
  <w15:chartTrackingRefBased/>
  <w15:docId w15:val="{FD34F09C-6506-43A1-894E-3FA0F569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A1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A1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1341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kanjana kanjana</dc:creator>
  <cp:keywords/>
  <dc:description/>
  <cp:lastModifiedBy>User</cp:lastModifiedBy>
  <cp:revision>12</cp:revision>
  <cp:lastPrinted>2019-11-20T04:50:00Z</cp:lastPrinted>
  <dcterms:created xsi:type="dcterms:W3CDTF">2019-11-05T03:07:00Z</dcterms:created>
  <dcterms:modified xsi:type="dcterms:W3CDTF">2020-06-05T06:33:00Z</dcterms:modified>
</cp:coreProperties>
</file>